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726D6" w14:textId="77777777" w:rsidR="008624FD" w:rsidRPr="00B41531" w:rsidRDefault="00BA484C" w:rsidP="00C85EC1">
      <w:pPr>
        <w:pStyle w:val="CS"/>
        <w:rPr>
          <w:rFonts w:ascii="Helvetica 55 Roman" w:hAnsi="Helvetica 55 Roman"/>
          <w:sz w:val="56"/>
          <w:szCs w:val="56"/>
        </w:rPr>
      </w:pPr>
      <w:r>
        <w:rPr>
          <w:rFonts w:ascii="Helvetica 55 Roman" w:hAnsi="Helvetica 55 Roman"/>
          <w:sz w:val="56"/>
          <w:szCs w:val="56"/>
        </w:rPr>
        <w:t>A</w:t>
      </w:r>
      <w:r w:rsidR="008624FD" w:rsidRPr="00B41531">
        <w:rPr>
          <w:rFonts w:ascii="Helvetica 55 Roman" w:hAnsi="Helvetica 55 Roman"/>
          <w:sz w:val="56"/>
          <w:szCs w:val="56"/>
        </w:rPr>
        <w:t xml:space="preserve">nnexe </w:t>
      </w:r>
      <w:r w:rsidR="008042BD" w:rsidRPr="00B41531">
        <w:rPr>
          <w:rFonts w:ascii="Helvetica 55 Roman" w:hAnsi="Helvetica 55 Roman"/>
          <w:sz w:val="56"/>
          <w:szCs w:val="56"/>
        </w:rPr>
        <w:t>5</w:t>
      </w:r>
      <w:r w:rsidR="008624FD" w:rsidRPr="00B41531">
        <w:rPr>
          <w:rFonts w:ascii="Helvetica 55 Roman" w:hAnsi="Helvetica 55 Roman"/>
          <w:sz w:val="56"/>
          <w:szCs w:val="56"/>
        </w:rPr>
        <w:t xml:space="preserve"> – Contacts</w:t>
      </w:r>
    </w:p>
    <w:p w14:paraId="0879CC04" w14:textId="77777777" w:rsidR="00BA484C" w:rsidRDefault="00BA484C" w:rsidP="00D01787">
      <w:pPr>
        <w:pStyle w:val="Nomduproduit"/>
        <w:rPr>
          <w:rStyle w:val="StyleHelvetica55Roman20ptnoir"/>
          <w:szCs w:val="22"/>
        </w:rPr>
      </w:pPr>
      <w:proofErr w:type="gramStart"/>
      <w:r>
        <w:rPr>
          <w:rStyle w:val="StyleHelvetica55Roman20ptnoir"/>
          <w:szCs w:val="22"/>
        </w:rPr>
        <w:t>des</w:t>
      </w:r>
      <w:proofErr w:type="gramEnd"/>
      <w:r>
        <w:rPr>
          <w:rStyle w:val="StyleHelvetica55Roman20ptnoir"/>
          <w:szCs w:val="22"/>
        </w:rPr>
        <w:t xml:space="preserve"> Conditions Générales</w:t>
      </w:r>
    </w:p>
    <w:p w14:paraId="43947B10" w14:textId="77777777" w:rsidR="00BA484C" w:rsidRDefault="00BA484C" w:rsidP="00D01787">
      <w:pPr>
        <w:pStyle w:val="Nomduproduit"/>
        <w:rPr>
          <w:rStyle w:val="StyleHelvetica55Roman20ptnoir"/>
          <w:szCs w:val="22"/>
        </w:rPr>
      </w:pPr>
    </w:p>
    <w:p w14:paraId="3241E4D6" w14:textId="3CA71078" w:rsidR="00D01787" w:rsidRPr="00B41531" w:rsidRDefault="00D01787" w:rsidP="00D01787">
      <w:pPr>
        <w:pStyle w:val="Nomduproduit"/>
        <w:rPr>
          <w:iCs/>
        </w:rPr>
      </w:pPr>
      <w:r w:rsidRPr="00B41531">
        <w:rPr>
          <w:rStyle w:val="StyleHelvetica55Roman20ptnoir"/>
          <w:szCs w:val="22"/>
        </w:rPr>
        <w:t xml:space="preserve">Accès aux Lignes </w:t>
      </w:r>
      <w:r w:rsidRPr="00354D5C">
        <w:rPr>
          <w:rStyle w:val="StyleHelvetica55Roman20ptnoir"/>
          <w:szCs w:val="22"/>
        </w:rPr>
        <w:t xml:space="preserve">FTTH </w:t>
      </w:r>
      <w:r w:rsidR="005833EB" w:rsidRPr="00354D5C">
        <w:rPr>
          <w:rStyle w:val="StyleHelvetica55Roman20ptnoir"/>
          <w:szCs w:val="22"/>
        </w:rPr>
        <w:t xml:space="preserve">de </w:t>
      </w:r>
      <w:r w:rsidR="00354D5C" w:rsidRPr="00354D5C">
        <w:rPr>
          <w:rStyle w:val="StyleHelvetica55Roman20ptnoir"/>
          <w:szCs w:val="22"/>
        </w:rPr>
        <w:t>YANA FIBRE</w:t>
      </w:r>
    </w:p>
    <w:p w14:paraId="24F4BF49" w14:textId="77777777" w:rsidR="00374E09" w:rsidRPr="00B41531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B41531">
        <w:rPr>
          <w:rFonts w:ascii="Helvetica 55 Roman" w:hAnsi="Helvetica 55 Roman"/>
        </w:rPr>
        <w:br w:type="page"/>
      </w:r>
    </w:p>
    <w:p w14:paraId="5C5B0951" w14:textId="77777777" w:rsidR="00374E09" w:rsidRDefault="00374E09">
      <w:pPr>
        <w:pStyle w:val="En-ttedetabledesmatires"/>
        <w:rPr>
          <w:rFonts w:ascii="Helvetica 55 Roman" w:hAnsi="Helvetica 55 Roman"/>
          <w:color w:val="auto"/>
        </w:rPr>
      </w:pPr>
      <w:r w:rsidRPr="00354D5C">
        <w:rPr>
          <w:rFonts w:ascii="Helvetica 55 Roman" w:hAnsi="Helvetica 55 Roman"/>
          <w:color w:val="auto"/>
        </w:rPr>
        <w:lastRenderedPageBreak/>
        <w:t>Contenu</w:t>
      </w:r>
    </w:p>
    <w:p w14:paraId="1CA26E8A" w14:textId="77777777" w:rsidR="00354D5C" w:rsidRPr="00354D5C" w:rsidRDefault="00354D5C" w:rsidP="00354D5C"/>
    <w:p w14:paraId="2B81524D" w14:textId="77777777" w:rsidR="00502726" w:rsidRPr="00B41531" w:rsidRDefault="00374E09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r w:rsidRPr="00B41531">
        <w:rPr>
          <w:rFonts w:ascii="Helvetica 55 Roman" w:hAnsi="Helvetica 55 Roman"/>
        </w:rPr>
        <w:fldChar w:fldCharType="begin"/>
      </w:r>
      <w:r w:rsidRPr="00B41531">
        <w:rPr>
          <w:rFonts w:ascii="Helvetica 55 Roman" w:hAnsi="Helvetica 55 Roman"/>
        </w:rPr>
        <w:instrText xml:space="preserve"> TOC \o "1-3" \h \z \u </w:instrText>
      </w:r>
      <w:r w:rsidRPr="00B41531">
        <w:rPr>
          <w:rFonts w:ascii="Helvetica 55 Roman" w:hAnsi="Helvetica 55 Roman"/>
        </w:rPr>
        <w:fldChar w:fldCharType="separate"/>
      </w:r>
      <w:hyperlink w:anchor="_Toc34919360" w:history="1">
        <w:r w:rsidR="00502726" w:rsidRPr="00B41531">
          <w:rPr>
            <w:rStyle w:val="Lienhypertexte"/>
            <w:rFonts w:ascii="Helvetica 55 Roman" w:hAnsi="Helvetica 55 Roman"/>
            <w:noProof/>
          </w:rPr>
          <w:t>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génériques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_Toc34919360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3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1B3F20B4" w14:textId="6C4F82FF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1" w:history="1">
        <w:r w:rsidR="00502726" w:rsidRPr="00B41531">
          <w:rPr>
            <w:rStyle w:val="Lienhypertexte"/>
            <w:rFonts w:ascii="Helvetica 55 Roman" w:hAnsi="Helvetica 55 Roman"/>
            <w:noProof/>
          </w:rPr>
          <w:t>1.1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_Toc34919361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3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5FD64CDD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2" w:history="1">
        <w:r w:rsidR="00502726" w:rsidRPr="00B41531">
          <w:rPr>
            <w:rStyle w:val="Lienhypertexte"/>
            <w:rFonts w:ascii="Helvetica 55 Roman" w:hAnsi="Helvetica 55 Roman"/>
            <w:noProof/>
          </w:rPr>
          <w:t>1.2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 Commercial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_Toc34919362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3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3B4FB252" w14:textId="77777777" w:rsidR="00502726" w:rsidRPr="00B41531" w:rsidRDefault="00EE4AF5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3" w:history="1">
        <w:r w:rsidR="00502726" w:rsidRPr="00B41531">
          <w:rPr>
            <w:rStyle w:val="Lienhypertexte"/>
            <w:rFonts w:ascii="Helvetica 55 Roman" w:hAnsi="Helvetica 55 Roman"/>
            <w:noProof/>
          </w:rPr>
          <w:t>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Accès aux Points de Mutualisation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_Toc34919363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3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7B78CD2D" w14:textId="51B43F8B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4" w:history="1">
        <w:r w:rsidR="00502726" w:rsidRPr="00B41531">
          <w:rPr>
            <w:rStyle w:val="Lienhypertexte"/>
            <w:rFonts w:ascii="Helvetica 55 Roman" w:hAnsi="Helvetica 55 Roman"/>
            <w:noProof/>
          </w:rPr>
          <w:t>2.1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_Toc34919364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3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64642BEF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5" w:history="1">
        <w:r w:rsidR="00502726" w:rsidRPr="00B41531">
          <w:rPr>
            <w:rStyle w:val="Lienhypertexte"/>
            <w:rFonts w:ascii="Helvetica 55 Roman" w:hAnsi="Helvetica 55 Roman"/>
            <w:noProof/>
          </w:rPr>
          <w:t>2.2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 Commercial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_Toc34919365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71F661F0" w14:textId="77777777" w:rsidR="00502726" w:rsidRPr="00B41531" w:rsidRDefault="00EE4AF5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6" w:history="1">
        <w:r w:rsidR="00502726" w:rsidRPr="00B41531">
          <w:rPr>
            <w:rStyle w:val="Lienhypertexte"/>
            <w:rFonts w:ascii="Helvetica 55 Roman" w:hAnsi="Helvetica 55 Roman"/>
            <w:noProof/>
          </w:rPr>
          <w:t>3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Lien NRO-PM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_Toc34919366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14182688" w14:textId="2F9A08C5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7" w:history="1">
        <w:r w:rsidR="00502726" w:rsidRPr="00B41531">
          <w:rPr>
            <w:rStyle w:val="Lienhypertexte"/>
            <w:rFonts w:ascii="Helvetica 55 Roman" w:hAnsi="Helvetica 55 Roman"/>
            <w:noProof/>
          </w:rPr>
          <w:t>3.1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_Toc34919367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7D8AEA12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8" w:history="1">
        <w:r w:rsidR="00502726" w:rsidRPr="00B41531">
          <w:rPr>
            <w:rStyle w:val="Lienhypertexte"/>
            <w:rFonts w:ascii="Helvetica 55 Roman" w:hAnsi="Helvetica 55 Roman"/>
            <w:noProof/>
          </w:rPr>
          <w:t>3.2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_Toc34919368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5542BD5B" w14:textId="77777777" w:rsidR="00502726" w:rsidRPr="00B41531" w:rsidRDefault="00EE4AF5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69" w:history="1">
        <w:r w:rsidR="00502726" w:rsidRPr="00B41531">
          <w:rPr>
            <w:rStyle w:val="Lienhypertexte"/>
            <w:rFonts w:ascii="Helvetica 55 Roman" w:hAnsi="Helvetica 55 Roman"/>
            <w:noProof/>
          </w:rPr>
          <w:t>4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Ligne FTTH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_Toc34919369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7C673FF8" w14:textId="519EA788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0" w:history="1">
        <w:r w:rsidR="00502726" w:rsidRPr="00B41531">
          <w:rPr>
            <w:rStyle w:val="Lienhypertexte"/>
            <w:rFonts w:ascii="Helvetica 55 Roman" w:hAnsi="Helvetica 55 Roman"/>
            <w:noProof/>
          </w:rPr>
          <w:t>4.1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_Toc34919370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4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200E0D39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1" w:history="1">
        <w:r w:rsidR="00502726" w:rsidRPr="00B41531">
          <w:rPr>
            <w:rStyle w:val="Lienhypertexte"/>
            <w:rFonts w:ascii="Helvetica 55 Roman" w:hAnsi="Helvetica 55 Roman"/>
            <w:noProof/>
          </w:rPr>
          <w:t>4.2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 Commercial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_Toc34919371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5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561E0E8F" w14:textId="77777777" w:rsidR="00502726" w:rsidRPr="00B41531" w:rsidRDefault="00EE4AF5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2" w:history="1">
        <w:r w:rsidR="00502726" w:rsidRPr="00B41531">
          <w:rPr>
            <w:rStyle w:val="Lienhypertexte"/>
            <w:rFonts w:ascii="Helvetica 55 Roman" w:hAnsi="Helvetica 55 Roman"/>
            <w:noProof/>
          </w:rPr>
          <w:t>5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Maintenance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_Toc34919372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5A216F65" w14:textId="37A3CF95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3" w:history="1">
        <w:r w:rsidR="00502726" w:rsidRPr="00B41531">
          <w:rPr>
            <w:rStyle w:val="Lienhypertexte"/>
            <w:rFonts w:ascii="Helvetica 55 Roman" w:hAnsi="Helvetica 55 Roman"/>
            <w:noProof/>
          </w:rPr>
          <w:t>5.1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_Toc34919373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4FBB61AA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4" w:history="1">
        <w:r w:rsidR="00502726" w:rsidRPr="00B41531">
          <w:rPr>
            <w:rStyle w:val="Lienhypertexte"/>
            <w:rFonts w:ascii="Helvetica 55 Roman" w:hAnsi="Helvetica 55 Roman"/>
            <w:noProof/>
          </w:rPr>
          <w:t>5.2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 Commercial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_Toc34919374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629E86C8" w14:textId="77777777" w:rsidR="00502726" w:rsidRPr="00B41531" w:rsidRDefault="00EE4AF5">
      <w:pPr>
        <w:pStyle w:val="TM1"/>
        <w:tabs>
          <w:tab w:val="left" w:pos="44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5" w:history="1">
        <w:r w:rsidR="00502726" w:rsidRPr="00B41531">
          <w:rPr>
            <w:rStyle w:val="Lienhypertexte"/>
            <w:rFonts w:ascii="Helvetica 55 Roman" w:hAnsi="Helvetica 55 Roman"/>
            <w:noProof/>
          </w:rPr>
          <w:t>6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Facturation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_Toc34919375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76A58031" w14:textId="3DC4D689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6" w:history="1">
        <w:r w:rsidR="00502726" w:rsidRPr="00B41531">
          <w:rPr>
            <w:rStyle w:val="Lienhypertexte"/>
            <w:rFonts w:ascii="Helvetica 55 Roman" w:hAnsi="Helvetica 55 Roman"/>
            <w:noProof/>
          </w:rPr>
          <w:t>6.1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 xml:space="preserve">Contacts </w:t>
        </w:r>
        <w:r w:rsidR="00354D5C">
          <w:rPr>
            <w:rStyle w:val="Lienhypertexte"/>
            <w:rFonts w:ascii="Helvetica 55 Roman" w:hAnsi="Helvetica 55 Roman"/>
            <w:noProof/>
          </w:rPr>
          <w:t>YANA FIBRE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_Toc34919376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4633DA53" w14:textId="77777777" w:rsidR="00502726" w:rsidRPr="00B41531" w:rsidRDefault="00EE4AF5">
      <w:pPr>
        <w:pStyle w:val="TM2"/>
        <w:tabs>
          <w:tab w:val="left" w:pos="880"/>
          <w:tab w:val="right" w:leader="dot" w:pos="9060"/>
        </w:tabs>
        <w:rPr>
          <w:rFonts w:ascii="Helvetica 55 Roman" w:hAnsi="Helvetica 55 Roman"/>
          <w:noProof/>
          <w:sz w:val="22"/>
          <w:szCs w:val="22"/>
        </w:rPr>
      </w:pPr>
      <w:hyperlink w:anchor="_Toc34919377" w:history="1">
        <w:r w:rsidR="00502726" w:rsidRPr="00B41531">
          <w:rPr>
            <w:rStyle w:val="Lienhypertexte"/>
            <w:rFonts w:ascii="Helvetica 55 Roman" w:hAnsi="Helvetica 55 Roman"/>
            <w:noProof/>
          </w:rPr>
          <w:t>6.2</w:t>
        </w:r>
        <w:r w:rsidR="00502726" w:rsidRPr="00B41531">
          <w:rPr>
            <w:rFonts w:ascii="Helvetica 55 Roman" w:hAnsi="Helvetica 55 Roman"/>
            <w:noProof/>
            <w:sz w:val="22"/>
            <w:szCs w:val="22"/>
          </w:rPr>
          <w:tab/>
        </w:r>
        <w:r w:rsidR="00502726" w:rsidRPr="00B41531">
          <w:rPr>
            <w:rStyle w:val="Lienhypertexte"/>
            <w:rFonts w:ascii="Helvetica 55 Roman" w:hAnsi="Helvetica 55 Roman"/>
            <w:noProof/>
          </w:rPr>
          <w:t>Contacts Opérateur Commercial</w:t>
        </w:r>
        <w:r w:rsidR="00502726" w:rsidRPr="00B41531">
          <w:rPr>
            <w:rFonts w:ascii="Helvetica 55 Roman" w:hAnsi="Helvetica 55 Roman"/>
            <w:noProof/>
            <w:webHidden/>
          </w:rPr>
          <w:tab/>
        </w:r>
        <w:r w:rsidR="00502726" w:rsidRPr="00B41531">
          <w:rPr>
            <w:rFonts w:ascii="Helvetica 55 Roman" w:hAnsi="Helvetica 55 Roman"/>
            <w:noProof/>
            <w:webHidden/>
          </w:rPr>
          <w:fldChar w:fldCharType="begin"/>
        </w:r>
        <w:r w:rsidR="00502726" w:rsidRPr="00B41531">
          <w:rPr>
            <w:rFonts w:ascii="Helvetica 55 Roman" w:hAnsi="Helvetica 55 Roman"/>
            <w:noProof/>
            <w:webHidden/>
          </w:rPr>
          <w:instrText xml:space="preserve"> PAGEREF _Toc34919377 \h </w:instrText>
        </w:r>
        <w:r w:rsidR="00502726" w:rsidRPr="00B41531">
          <w:rPr>
            <w:rFonts w:ascii="Helvetica 55 Roman" w:hAnsi="Helvetica 55 Roman"/>
            <w:noProof/>
            <w:webHidden/>
          </w:rPr>
        </w:r>
        <w:r w:rsidR="00502726" w:rsidRPr="00B41531">
          <w:rPr>
            <w:rFonts w:ascii="Helvetica 55 Roman" w:hAnsi="Helvetica 55 Roman"/>
            <w:noProof/>
            <w:webHidden/>
          </w:rPr>
          <w:fldChar w:fldCharType="separate"/>
        </w:r>
        <w:r w:rsidR="00502726" w:rsidRPr="00B41531">
          <w:rPr>
            <w:rFonts w:ascii="Helvetica 55 Roman" w:hAnsi="Helvetica 55 Roman"/>
            <w:noProof/>
            <w:webHidden/>
          </w:rPr>
          <w:t>6</w:t>
        </w:r>
        <w:r w:rsidR="00502726" w:rsidRPr="00B41531">
          <w:rPr>
            <w:rFonts w:ascii="Helvetica 55 Roman" w:hAnsi="Helvetica 55 Roman"/>
            <w:noProof/>
            <w:webHidden/>
          </w:rPr>
          <w:fldChar w:fldCharType="end"/>
        </w:r>
      </w:hyperlink>
    </w:p>
    <w:p w14:paraId="4E4B8C2D" w14:textId="77777777" w:rsidR="00374E09" w:rsidRPr="00B41531" w:rsidRDefault="00374E09">
      <w:pPr>
        <w:rPr>
          <w:rFonts w:ascii="Helvetica 55 Roman" w:hAnsi="Helvetica 55 Roman"/>
        </w:rPr>
      </w:pPr>
      <w:r w:rsidRPr="00B41531">
        <w:rPr>
          <w:rFonts w:ascii="Helvetica 55 Roman" w:hAnsi="Helvetica 55 Roman"/>
          <w:b/>
          <w:bCs/>
        </w:rPr>
        <w:fldChar w:fldCharType="end"/>
      </w:r>
    </w:p>
    <w:p w14:paraId="434D7503" w14:textId="77777777" w:rsidR="00FF509F" w:rsidRPr="00B41531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B41531">
        <w:rPr>
          <w:rFonts w:ascii="Helvetica 55 Roman" w:hAnsi="Helvetica 55 Roman"/>
        </w:rPr>
        <w:br w:type="page"/>
      </w:r>
      <w:r w:rsidR="00FF509F" w:rsidRPr="00B41531">
        <w:rPr>
          <w:rFonts w:ascii="Helvetica 55 Roman" w:hAnsi="Helvetica 55 Roman" w:cs="Arial"/>
          <w:sz w:val="22"/>
          <w:szCs w:val="22"/>
        </w:rPr>
        <w:t>Toute personne susceptible d'être impliquée dans des échanges doit pouvoir s'exprimer en langue française.</w:t>
      </w:r>
    </w:p>
    <w:p w14:paraId="0D8EC5B1" w14:textId="77777777" w:rsidR="00FF509F" w:rsidRPr="00B41531" w:rsidRDefault="00FF509F" w:rsidP="00FF509F">
      <w:pPr>
        <w:rPr>
          <w:rFonts w:ascii="Helvetica 55 Roman" w:hAnsi="Helvetica 55 Roman"/>
        </w:rPr>
      </w:pPr>
    </w:p>
    <w:p w14:paraId="3942C35C" w14:textId="77777777" w:rsidR="003A75ED" w:rsidRPr="00B41531" w:rsidRDefault="003A75ED" w:rsidP="003A75E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0" w:name="_Toc34919360"/>
      <w:r w:rsidRPr="00B41531">
        <w:rPr>
          <w:rFonts w:ascii="Helvetica 55 Roman" w:hAnsi="Helvetica 55 Roman"/>
          <w:b w:val="0"/>
          <w:sz w:val="32"/>
          <w:szCs w:val="32"/>
        </w:rPr>
        <w:t>Contacts génériques</w:t>
      </w:r>
      <w:bookmarkEnd w:id="0"/>
    </w:p>
    <w:p w14:paraId="514D72C4" w14:textId="77777777" w:rsidR="003A75ED" w:rsidRPr="00B41531" w:rsidRDefault="003A75ED" w:rsidP="003A75ED">
      <w:pPr>
        <w:rPr>
          <w:rFonts w:ascii="Helvetica 55 Roman" w:hAnsi="Helvetica 55 Roman"/>
        </w:rPr>
      </w:pPr>
    </w:p>
    <w:p w14:paraId="2338BAF2" w14:textId="677F0678" w:rsidR="003A75ED" w:rsidRPr="00B41531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" w:name="_Toc34919361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1"/>
    </w:p>
    <w:p w14:paraId="5268A56A" w14:textId="77777777" w:rsidR="003A75ED" w:rsidRPr="00B41531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B41531" w14:paraId="47D1F37F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39EA2A3" w14:textId="3631A2DD" w:rsidR="00B9404B" w:rsidRPr="00B41531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</w:p>
        </w:tc>
      </w:tr>
      <w:tr w:rsidR="00112BBA" w:rsidRPr="00B41531" w14:paraId="646E595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73663" w14:textId="59E6BCB3" w:rsidR="00112BBA" w:rsidRPr="00B41531" w:rsidRDefault="00354D5C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Arial"/>
                <w:color w:val="000000"/>
                <w:sz w:val="22"/>
                <w:szCs w:val="22"/>
              </w:rPr>
              <w:t>YANA FIBRE</w:t>
            </w:r>
            <w:r w:rsidR="001A34BF"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s’engage à communiquer à l’Opérateur au plus tard un mois après la signature du Contrat, les coordonnées de son chef de projet opérationnel ainsi que toute mise à jour de ces coordonnées.</w:t>
            </w:r>
          </w:p>
        </w:tc>
      </w:tr>
    </w:tbl>
    <w:p w14:paraId="78665597" w14:textId="77777777" w:rsidR="00B9404B" w:rsidRPr="00B41531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08EE6CC8" w14:textId="77777777" w:rsidR="003A75ED" w:rsidRPr="00B41531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" w:name="_Toc34919362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3E73E0" w:rsidRPr="00B41531">
        <w:rPr>
          <w:rFonts w:ascii="Helvetica 55 Roman" w:hAnsi="Helvetica 55 Roman"/>
          <w:b w:val="0"/>
          <w:sz w:val="28"/>
          <w:szCs w:val="28"/>
        </w:rPr>
        <w:t>Commercial</w:t>
      </w:r>
      <w:bookmarkEnd w:id="2"/>
    </w:p>
    <w:p w14:paraId="3DCFEFED" w14:textId="77777777" w:rsidR="002461C3" w:rsidRPr="00B41531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2461C3" w:rsidRPr="00B41531" w14:paraId="046BEE34" w14:textId="77777777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342492" w14:textId="77777777" w:rsidR="002461C3" w:rsidRPr="00B41531" w:rsidRDefault="002461C3" w:rsidP="002D201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2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: Identification de l’Opérateur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</w:p>
        </w:tc>
      </w:tr>
      <w:tr w:rsidR="002461C3" w:rsidRPr="00B41531" w14:paraId="063C6CA5" w14:textId="77777777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DE96D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10DEB4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41531" w14:paraId="399E0FB0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5720B3D5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1C9FCD92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41531" w14:paraId="2443B536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7FCCAEDF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6A5D9C57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41531" w14:paraId="080F3265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548B98E8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0A75D048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4C3FF05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E1B4ABE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41531" w14:paraId="344C7190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A0CF839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6E9B9100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1169539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3A679F06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41531" w14:paraId="65BC076E" w14:textId="77777777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AD669E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5E46BC46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AB1B374" w14:textId="77777777" w:rsidR="002461C3" w:rsidRPr="00B41531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3E43CD" w14:textId="77777777" w:rsidR="002461C3" w:rsidRPr="00B41531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7975FFD1" w14:textId="77777777" w:rsidR="002461C3" w:rsidRPr="00B41531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B41531" w14:paraId="4A2BA591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3EE3F49B" w14:textId="77777777" w:rsidR="00F75CCC" w:rsidRPr="00B41531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l’Opérateur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</w:p>
        </w:tc>
      </w:tr>
      <w:tr w:rsidR="00112BBA" w:rsidRPr="00B41531" w14:paraId="273F9BD4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077B7B8E" w14:textId="0F0F6E95" w:rsidR="00112BBA" w:rsidRPr="00B41531" w:rsidRDefault="001A34BF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L’Opérateur </w:t>
            </w:r>
            <w:r w:rsidR="003E73E0"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Commercial</w:t>
            </w:r>
            <w:r w:rsidR="005833EB"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s’engage à communiquer à </w:t>
            </w:r>
            <w:r w:rsidR="00354D5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au plus tard un mois après la signature du Contrat, les coordonnées de son chef de projet opérationnel ainsi que toute mise à jour de ces coordonnées.</w:t>
            </w:r>
          </w:p>
        </w:tc>
      </w:tr>
    </w:tbl>
    <w:p w14:paraId="4E49D20E" w14:textId="77777777" w:rsidR="002461C3" w:rsidRPr="00B41531" w:rsidRDefault="002461C3" w:rsidP="00EF7D72">
      <w:pPr>
        <w:rPr>
          <w:rFonts w:ascii="Helvetica 55 Roman" w:hAnsi="Helvetica 55 Roman" w:cs="Arial"/>
          <w:sz w:val="22"/>
          <w:szCs w:val="22"/>
        </w:rPr>
      </w:pPr>
    </w:p>
    <w:p w14:paraId="010C4C37" w14:textId="77777777" w:rsidR="003642B2" w:rsidRPr="00B41531" w:rsidRDefault="003642B2" w:rsidP="00374E09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Start w:id="8" w:name="_Toc34919363"/>
      <w:bookmarkStart w:id="9" w:name="_Toc254024964"/>
      <w:bookmarkStart w:id="10" w:name="_Toc254029660"/>
      <w:bookmarkStart w:id="11" w:name="_Toc345438528"/>
      <w:bookmarkStart w:id="12" w:name="_Toc345445859"/>
      <w:bookmarkStart w:id="13" w:name="_Toc346036815"/>
      <w:bookmarkEnd w:id="3"/>
      <w:bookmarkEnd w:id="4"/>
      <w:bookmarkEnd w:id="5"/>
      <w:bookmarkEnd w:id="6"/>
      <w:bookmarkEnd w:id="7"/>
      <w:r w:rsidRPr="00B41531">
        <w:rPr>
          <w:rFonts w:ascii="Helvetica 55 Roman" w:hAnsi="Helvetica 55 Roman"/>
          <w:b w:val="0"/>
          <w:sz w:val="32"/>
          <w:szCs w:val="32"/>
        </w:rPr>
        <w:t>Accès aux Points de Mutualisation</w:t>
      </w:r>
      <w:bookmarkEnd w:id="8"/>
      <w:r w:rsidRPr="00B41531">
        <w:rPr>
          <w:rFonts w:ascii="Helvetica 55 Roman" w:hAnsi="Helvetica 55 Roman"/>
          <w:b w:val="0"/>
          <w:sz w:val="32"/>
          <w:szCs w:val="32"/>
        </w:rPr>
        <w:t xml:space="preserve"> </w:t>
      </w:r>
      <w:bookmarkEnd w:id="9"/>
      <w:bookmarkEnd w:id="10"/>
      <w:bookmarkEnd w:id="11"/>
      <w:bookmarkEnd w:id="12"/>
      <w:bookmarkEnd w:id="13"/>
    </w:p>
    <w:p w14:paraId="4FD48763" w14:textId="77777777" w:rsidR="00374E09" w:rsidRPr="00B41531" w:rsidRDefault="00374E09" w:rsidP="00374E09">
      <w:pPr>
        <w:rPr>
          <w:rFonts w:ascii="Helvetica 55 Roman" w:hAnsi="Helvetica 55 Roman"/>
        </w:rPr>
      </w:pPr>
    </w:p>
    <w:p w14:paraId="275ABDA7" w14:textId="7465E787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4" w:name="_Toc34919364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14"/>
    </w:p>
    <w:p w14:paraId="5F2A890E" w14:textId="77777777" w:rsidR="002B2F88" w:rsidRPr="00B41531" w:rsidRDefault="002B2F88" w:rsidP="002B2F88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41531" w14:paraId="0217029B" w14:textId="77777777" w:rsidTr="002B2F8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D8D2AC" w14:textId="442BE77E" w:rsidR="002B2F88" w:rsidRPr="00B41531" w:rsidRDefault="002B2F88" w:rsidP="005833EB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4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commercial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de PM</w:t>
            </w:r>
          </w:p>
        </w:tc>
      </w:tr>
      <w:tr w:rsidR="0027606F" w:rsidRPr="00B41531" w14:paraId="68F5A9CF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7CB99FF" w14:textId="77777777" w:rsidR="0027606F" w:rsidRPr="00B41531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8DFB37D" w14:textId="3BBAA55F" w:rsidR="0027606F" w:rsidRPr="00354D5C" w:rsidRDefault="00EE4AF5" w:rsidP="00EC1736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8" w:history="1">
              <w:r w:rsidR="00354D5C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infrastructure.yana@yanafibre.fr</w:t>
              </w:r>
            </w:hyperlink>
          </w:p>
        </w:tc>
      </w:tr>
      <w:tr w:rsidR="0027606F" w:rsidRPr="00B41531" w14:paraId="62BFFD8D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3805D84" w14:textId="77777777" w:rsidR="0027606F" w:rsidRPr="00B41531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E905955" w14:textId="77777777" w:rsidR="0027606F" w:rsidRPr="00B41531" w:rsidRDefault="0027606F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41531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41531">
              <w:rPr>
                <w:rFonts w:ascii="Helvetica 55 Roman" w:hAnsi="Helvetica 55 Roman" w:cs="Arial"/>
                <w:sz w:val="22"/>
                <w:szCs w:val="22"/>
              </w:rPr>
              <w:t>FTTH au PM</w:t>
            </w:r>
          </w:p>
        </w:tc>
      </w:tr>
    </w:tbl>
    <w:p w14:paraId="7A6EE4BC" w14:textId="77777777" w:rsidR="002461C3" w:rsidRPr="00B41531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41531" w14:paraId="2DAF2687" w14:textId="77777777" w:rsidTr="00576F7F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B49EA53" w14:textId="74C402F4" w:rsidR="002B2F88" w:rsidRPr="00B41531" w:rsidRDefault="002B2F88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5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gestion des dysfonctionnements</w:t>
            </w:r>
          </w:p>
        </w:tc>
      </w:tr>
      <w:tr w:rsidR="002B2F88" w:rsidRPr="00B41531" w14:paraId="509FE69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65E19C" w14:textId="77777777" w:rsidR="002B2F88" w:rsidRPr="00B41531" w:rsidRDefault="002B2F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CEBF8" w14:textId="77777777" w:rsidR="003E73E0" w:rsidRPr="00B41531" w:rsidRDefault="003E73E0" w:rsidP="003E73E0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Dépose de signalisation via </w:t>
            </w:r>
            <w:proofErr w:type="spellStart"/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eSAV</w:t>
            </w:r>
            <w:proofErr w:type="spellEnd"/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 ou en cas d’indisponibilité e-SAV </w:t>
            </w:r>
          </w:p>
          <w:p w14:paraId="4745822E" w14:textId="7E7281D7" w:rsidR="002B2F88" w:rsidRPr="00823C21" w:rsidRDefault="00EE4AF5" w:rsidP="002B2F88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9" w:history="1">
              <w:r w:rsidR="00823C21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ftthsav.yana@yanafibre.fr</w:t>
              </w:r>
            </w:hyperlink>
          </w:p>
        </w:tc>
      </w:tr>
      <w:tr w:rsidR="003E73E0" w:rsidRPr="00B41531" w14:paraId="44270DB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5D29EF" w14:textId="77777777" w:rsidR="003E73E0" w:rsidRPr="00B41531" w:rsidRDefault="003E73E0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86D3" w14:textId="77777777" w:rsidR="003E73E0" w:rsidRPr="00B41531" w:rsidRDefault="003E73E0" w:rsidP="002B2F8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Dysfonctionnements</w:t>
            </w:r>
          </w:p>
        </w:tc>
      </w:tr>
    </w:tbl>
    <w:p w14:paraId="29450C41" w14:textId="77777777" w:rsidR="00666C63" w:rsidRPr="00B41531" w:rsidRDefault="00666C63" w:rsidP="002862D4">
      <w:pPr>
        <w:rPr>
          <w:rFonts w:ascii="Helvetica 55 Roman" w:hAnsi="Helvetica 55 Roman"/>
        </w:rPr>
      </w:pPr>
    </w:p>
    <w:p w14:paraId="58F3E1FE" w14:textId="77777777" w:rsidR="0073227E" w:rsidRPr="00B41531" w:rsidRDefault="0073227E" w:rsidP="002862D4">
      <w:pPr>
        <w:rPr>
          <w:rFonts w:ascii="Helvetica 55 Roman" w:hAnsi="Helvetica 55 Roman"/>
        </w:rPr>
      </w:pPr>
    </w:p>
    <w:p w14:paraId="1F31B8F3" w14:textId="77777777" w:rsidR="0073227E" w:rsidRPr="00B41531" w:rsidRDefault="0073227E" w:rsidP="002862D4">
      <w:pPr>
        <w:rPr>
          <w:rFonts w:ascii="Helvetica 55 Roman" w:hAnsi="Helvetica 55 Roman"/>
        </w:rPr>
      </w:pPr>
    </w:p>
    <w:p w14:paraId="5190F66D" w14:textId="77777777" w:rsidR="0073227E" w:rsidRPr="00B41531" w:rsidRDefault="0073227E" w:rsidP="002862D4">
      <w:pPr>
        <w:rPr>
          <w:rFonts w:ascii="Helvetica 55 Roman" w:hAnsi="Helvetica 55 Roman"/>
        </w:rPr>
      </w:pPr>
    </w:p>
    <w:p w14:paraId="414A9D9F" w14:textId="77777777" w:rsidR="0073227E" w:rsidRPr="00B41531" w:rsidRDefault="0073227E" w:rsidP="002862D4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50186F" w:rsidRPr="00B41531" w14:paraId="65C2A231" w14:textId="77777777" w:rsidTr="00DB6D8C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68DB76C" w14:textId="38333AB3" w:rsidR="0050186F" w:rsidRPr="00B41531" w:rsidRDefault="0050186F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6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le traitement des anomalies</w:t>
            </w:r>
          </w:p>
        </w:tc>
      </w:tr>
      <w:tr w:rsidR="0050186F" w:rsidRPr="00B41531" w14:paraId="33BAD97E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D52A95" w14:textId="77777777" w:rsidR="0050186F" w:rsidRPr="00B41531" w:rsidRDefault="0050186F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F8ED6" w14:textId="77777777" w:rsidR="003E73E0" w:rsidRPr="00B41531" w:rsidRDefault="003E73E0" w:rsidP="003E73E0">
            <w:pPr>
              <w:keepNext/>
              <w:rPr>
                <w:rStyle w:val="Lienhypertexte"/>
                <w:rFonts w:ascii="Helvetica 55 Roman" w:hAnsi="Helvetica 55 Roman" w:cs="Arial"/>
                <w:color w:val="auto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Dépose de signalisation via </w:t>
            </w:r>
            <w:proofErr w:type="spellStart"/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eSAV</w:t>
            </w:r>
            <w:proofErr w:type="spellEnd"/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 ou en cas d’indisponibilité e-SAV :</w:t>
            </w:r>
          </w:p>
          <w:p w14:paraId="37A7998F" w14:textId="0AA3CB4B" w:rsidR="0050186F" w:rsidRPr="00823C21" w:rsidRDefault="00EE4AF5" w:rsidP="003E73E0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10" w:history="1">
              <w:r w:rsidR="00823C21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ftthsav.yana@yanafibre.fr</w:t>
              </w:r>
            </w:hyperlink>
          </w:p>
        </w:tc>
      </w:tr>
      <w:tr w:rsidR="003E73E0" w:rsidRPr="00B41531" w14:paraId="36B192A0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3688BF" w14:textId="77777777" w:rsidR="003E73E0" w:rsidRPr="00B41531" w:rsidRDefault="003E73E0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D64A" w14:textId="77777777" w:rsidR="003E73E0" w:rsidRPr="00B41531" w:rsidRDefault="003E73E0" w:rsidP="00DB6D8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Anomalies</w:t>
            </w:r>
          </w:p>
        </w:tc>
      </w:tr>
    </w:tbl>
    <w:p w14:paraId="5552D160" w14:textId="77777777" w:rsidR="0050186F" w:rsidRPr="00B41531" w:rsidRDefault="0050186F" w:rsidP="0050186F">
      <w:pPr>
        <w:rPr>
          <w:rFonts w:ascii="Helvetica 55 Roman" w:hAnsi="Helvetica 55 Roman"/>
        </w:rPr>
      </w:pPr>
    </w:p>
    <w:p w14:paraId="65373421" w14:textId="77777777" w:rsidR="0050186F" w:rsidRPr="00B41531" w:rsidRDefault="0050186F" w:rsidP="002862D4">
      <w:pPr>
        <w:rPr>
          <w:rFonts w:ascii="Helvetica 55 Roman" w:hAnsi="Helvetica 55 Roman"/>
        </w:rPr>
      </w:pPr>
    </w:p>
    <w:p w14:paraId="11D7B12E" w14:textId="77777777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5" w:name="_Toc34919365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3E73E0" w:rsidRPr="00B41531">
        <w:rPr>
          <w:rFonts w:ascii="Helvetica 55 Roman" w:hAnsi="Helvetica 55 Roman"/>
          <w:b w:val="0"/>
          <w:sz w:val="28"/>
          <w:szCs w:val="28"/>
        </w:rPr>
        <w:t>Commercial</w:t>
      </w:r>
      <w:bookmarkEnd w:id="15"/>
    </w:p>
    <w:p w14:paraId="1AB4E75D" w14:textId="77777777" w:rsidR="003642B2" w:rsidRPr="00B41531" w:rsidRDefault="003642B2" w:rsidP="003642B2">
      <w:pPr>
        <w:jc w:val="both"/>
        <w:rPr>
          <w:rFonts w:ascii="Helvetica 55 Roman" w:hAnsi="Helvetica 55 Roman"/>
          <w:b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642B2" w:rsidRPr="00B41531" w14:paraId="47DAEE64" w14:textId="77777777" w:rsidTr="00A1453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291C905C" w14:textId="77777777" w:rsidR="003642B2" w:rsidRPr="00B41531" w:rsidRDefault="003642B2" w:rsidP="00EC508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7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l’Opérateur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 PM</w:t>
            </w:r>
          </w:p>
        </w:tc>
      </w:tr>
      <w:tr w:rsidR="00A14539" w:rsidRPr="00B41531" w14:paraId="1958F6BB" w14:textId="77777777" w:rsidTr="00A14539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F84B6B" w14:textId="77777777" w:rsidR="00A14539" w:rsidRPr="00354D5C" w:rsidRDefault="00A14539" w:rsidP="00666C63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4722096" w14:textId="77777777" w:rsidR="00A14539" w:rsidRPr="00354D5C" w:rsidRDefault="00A14539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4FE2E6B" w14:textId="77777777" w:rsidR="003642B2" w:rsidRPr="00354D5C" w:rsidRDefault="003642B2" w:rsidP="003642B2">
      <w:pPr>
        <w:jc w:val="both"/>
        <w:rPr>
          <w:rFonts w:ascii="Helvetica 55 Roman" w:hAnsi="Helvetica 55 Roman"/>
          <w:sz w:val="20"/>
          <w:szCs w:val="20"/>
        </w:rPr>
      </w:pPr>
    </w:p>
    <w:p w14:paraId="2647611D" w14:textId="77777777" w:rsidR="003642B2" w:rsidRPr="00354D5C" w:rsidRDefault="003642B2" w:rsidP="003642B2">
      <w:pPr>
        <w:jc w:val="both"/>
        <w:rPr>
          <w:rFonts w:ascii="Helvetica 55 Roman" w:hAnsi="Helvetica 55 Roman"/>
          <w:sz w:val="20"/>
          <w:szCs w:val="20"/>
        </w:rPr>
      </w:pPr>
    </w:p>
    <w:p w14:paraId="1B656FC0" w14:textId="77777777" w:rsidR="003642B2" w:rsidRPr="00354D5C" w:rsidRDefault="003642B2" w:rsidP="002461C3">
      <w:pPr>
        <w:rPr>
          <w:rFonts w:ascii="Helvetica 55 Roman" w:hAnsi="Helvetica 55 Roman" w:cs="Arial"/>
          <w:sz w:val="22"/>
          <w:szCs w:val="22"/>
        </w:rPr>
      </w:pPr>
    </w:p>
    <w:p w14:paraId="1D7CE6E7" w14:textId="77777777" w:rsidR="00AF5246" w:rsidRPr="00B41531" w:rsidRDefault="00AF5246" w:rsidP="00AF5246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6" w:name="_Toc34919366"/>
      <w:r w:rsidRPr="00B41531">
        <w:rPr>
          <w:rFonts w:ascii="Helvetica 55 Roman" w:hAnsi="Helvetica 55 Roman"/>
          <w:b w:val="0"/>
          <w:sz w:val="32"/>
          <w:szCs w:val="32"/>
        </w:rPr>
        <w:t>Lien NRO-PM</w:t>
      </w:r>
      <w:bookmarkEnd w:id="16"/>
    </w:p>
    <w:p w14:paraId="5BB2F0B3" w14:textId="77777777" w:rsidR="00AF5246" w:rsidRPr="00B41531" w:rsidRDefault="00AF5246" w:rsidP="002461C3">
      <w:pPr>
        <w:rPr>
          <w:rFonts w:ascii="Helvetica 55 Roman" w:hAnsi="Helvetica 55 Roman" w:cs="Arial"/>
          <w:sz w:val="22"/>
          <w:szCs w:val="22"/>
        </w:rPr>
      </w:pPr>
    </w:p>
    <w:p w14:paraId="7AC8F97C" w14:textId="1055E86C" w:rsidR="00AF5246" w:rsidRPr="00B41531" w:rsidRDefault="00AF5246" w:rsidP="00AF5246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7" w:name="_Toc34919367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17"/>
    </w:p>
    <w:p w14:paraId="0B1810EC" w14:textId="77777777" w:rsidR="00AF5246" w:rsidRPr="00B41531" w:rsidRDefault="00AF5246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938"/>
      </w:tblGrid>
      <w:tr w:rsidR="00AF5246" w:rsidRPr="00B41531" w14:paraId="0780A966" w14:textId="77777777" w:rsidTr="00D54405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54DDF6A" w14:textId="0ED000D8" w:rsidR="00AF5246" w:rsidRPr="00B41531" w:rsidRDefault="00AF5246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8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commercial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des liens NRO-PM</w:t>
            </w:r>
          </w:p>
        </w:tc>
      </w:tr>
      <w:tr w:rsidR="00AF5246" w:rsidRPr="00B41531" w14:paraId="2D31B4E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</w:tcBorders>
            <w:vAlign w:val="center"/>
          </w:tcPr>
          <w:p w14:paraId="6DEF50E5" w14:textId="77777777" w:rsidR="00AF5246" w:rsidRPr="00B41531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7938" w:type="dxa"/>
            <w:tcBorders>
              <w:right w:val="single" w:sz="6" w:space="0" w:color="auto"/>
            </w:tcBorders>
            <w:vAlign w:val="center"/>
          </w:tcPr>
          <w:p w14:paraId="10FF4CCB" w14:textId="763833B8" w:rsidR="00AF5246" w:rsidRPr="00B41531" w:rsidRDefault="00EE4AF5" w:rsidP="00D54405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hyperlink r:id="rId11" w:history="1">
              <w:r w:rsidR="00823C21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infrastructure.yana@yanafibre.fr</w:t>
              </w:r>
            </w:hyperlink>
          </w:p>
        </w:tc>
      </w:tr>
      <w:tr w:rsidR="00AF5246" w:rsidRPr="00B41531" w14:paraId="795B1AA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6F6D63D" w14:textId="77777777" w:rsidR="00AF5246" w:rsidRPr="00B41531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79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85E2D0" w14:textId="77777777" w:rsidR="00AF5246" w:rsidRPr="00B41531" w:rsidDel="00C27BCB" w:rsidRDefault="00AF5246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41531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41531">
              <w:rPr>
                <w:rFonts w:ascii="Helvetica 55 Roman" w:hAnsi="Helvetica 55 Roman" w:cs="Arial"/>
                <w:sz w:val="22"/>
                <w:szCs w:val="22"/>
              </w:rPr>
              <w:t>FTTH au PM – Liens NRO-PM</w:t>
            </w:r>
          </w:p>
        </w:tc>
      </w:tr>
    </w:tbl>
    <w:p w14:paraId="371B6C3D" w14:textId="77777777" w:rsidR="00AF5246" w:rsidRPr="00B41531" w:rsidRDefault="00AF5246" w:rsidP="00AF5246">
      <w:pPr>
        <w:rPr>
          <w:rFonts w:ascii="Helvetica 55 Roman" w:hAnsi="Helvetica 55 Roman" w:cs="Arial"/>
          <w:sz w:val="22"/>
          <w:szCs w:val="22"/>
        </w:rPr>
      </w:pPr>
    </w:p>
    <w:p w14:paraId="321430B6" w14:textId="77777777" w:rsidR="003E11D1" w:rsidRPr="00B41531" w:rsidRDefault="003E11D1" w:rsidP="003E11D1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8" w:name="_Toc501531683"/>
      <w:bookmarkStart w:id="19" w:name="_Toc527981361"/>
      <w:bookmarkStart w:id="20" w:name="_Toc34919368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bookmarkEnd w:id="18"/>
      <w:bookmarkEnd w:id="19"/>
      <w:bookmarkEnd w:id="20"/>
    </w:p>
    <w:p w14:paraId="4B9D73B5" w14:textId="77777777" w:rsidR="003E11D1" w:rsidRPr="00B41531" w:rsidRDefault="003E11D1" w:rsidP="003E11D1">
      <w:pPr>
        <w:rPr>
          <w:rFonts w:ascii="Helvetica 55 Roman" w:hAnsi="Helvetica 55 Roman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E11D1" w:rsidRPr="00B41531" w14:paraId="52EB8475" w14:textId="77777777" w:rsidTr="00E42251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726CCC6E" w14:textId="77777777" w:rsidR="003E11D1" w:rsidRPr="00B41531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Rubrique 8b : Interlocuteur désigné par l’Opérateur pour la mise à disposition des Liens NRO-PM</w:t>
            </w:r>
          </w:p>
        </w:tc>
      </w:tr>
      <w:tr w:rsidR="003E11D1" w:rsidRPr="00B41531" w14:paraId="57E72D04" w14:textId="77777777" w:rsidTr="00E42251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4556F2" w14:textId="77777777" w:rsidR="003E11D1" w:rsidRPr="00B41531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 xml:space="preserve">E-mail : </w:t>
            </w:r>
          </w:p>
          <w:p w14:paraId="6F253E9A" w14:textId="77777777" w:rsidR="003E11D1" w:rsidRPr="00B41531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2DF9F19" w14:textId="77777777" w:rsidR="003E11D1" w:rsidRPr="00B41531" w:rsidRDefault="003E11D1" w:rsidP="00E42251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5AB6CF5E" w14:textId="77777777" w:rsidR="003E11D1" w:rsidRPr="00B41531" w:rsidRDefault="003E11D1" w:rsidP="003E11D1">
      <w:pPr>
        <w:rPr>
          <w:rFonts w:ascii="Helvetica 55 Roman" w:hAnsi="Helvetica 55 Roman"/>
        </w:rPr>
      </w:pPr>
    </w:p>
    <w:p w14:paraId="323E1C9F" w14:textId="77777777" w:rsidR="00AF5246" w:rsidRPr="00B41531" w:rsidRDefault="00AF5246" w:rsidP="002461C3">
      <w:pPr>
        <w:rPr>
          <w:rFonts w:ascii="Helvetica 55 Roman" w:hAnsi="Helvetica 55 Roman" w:cs="Arial"/>
          <w:sz w:val="22"/>
          <w:szCs w:val="22"/>
        </w:rPr>
      </w:pPr>
    </w:p>
    <w:p w14:paraId="13DCC094" w14:textId="77777777" w:rsidR="003642B2" w:rsidRPr="00B41531" w:rsidRDefault="003642B2" w:rsidP="001C4EC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21" w:name="_Toc426386188"/>
      <w:bookmarkStart w:id="22" w:name="_Toc34919369"/>
      <w:bookmarkEnd w:id="21"/>
      <w:r w:rsidRPr="00B41531">
        <w:rPr>
          <w:rFonts w:ascii="Helvetica 55 Roman" w:hAnsi="Helvetica 55 Roman"/>
          <w:b w:val="0"/>
          <w:sz w:val="32"/>
          <w:szCs w:val="32"/>
        </w:rPr>
        <w:t>Ligne FTTH</w:t>
      </w:r>
      <w:bookmarkEnd w:id="22"/>
    </w:p>
    <w:p w14:paraId="16D4A5D1" w14:textId="77777777" w:rsidR="00F71EF7" w:rsidRPr="00B41531" w:rsidRDefault="00F71EF7" w:rsidP="001C4ECD">
      <w:pPr>
        <w:rPr>
          <w:rFonts w:ascii="Helvetica 55 Roman" w:hAnsi="Helvetica 55 Roman"/>
        </w:rPr>
      </w:pPr>
    </w:p>
    <w:p w14:paraId="76E9F14E" w14:textId="5A74F8F5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3" w:name="_Toc34919370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23"/>
    </w:p>
    <w:p w14:paraId="07DB27E3" w14:textId="77777777" w:rsidR="003642B2" w:rsidRPr="00B41531" w:rsidRDefault="003642B2" w:rsidP="00C668AC">
      <w:pPr>
        <w:jc w:val="both"/>
        <w:rPr>
          <w:rFonts w:ascii="Helvetica 55 Roman" w:hAnsi="Helvetica 55 Roman"/>
          <w:b/>
          <w:sz w:val="28"/>
          <w:szCs w:val="2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461C3" w:rsidRPr="00B41531" w14:paraId="7BE4F590" w14:textId="77777777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95EE54" w14:textId="4F64788F" w:rsidR="002461C3" w:rsidRPr="00B41531" w:rsidRDefault="002461C3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9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</w:t>
            </w:r>
            <w:r w:rsidR="00463E74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commercial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</w:t>
            </w:r>
            <w:r w:rsidR="00A850F7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2461C3" w:rsidRPr="00B41531" w14:paraId="30B12031" w14:textId="77777777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19AD88A1" w14:textId="77777777" w:rsidR="002461C3" w:rsidRPr="00B41531" w:rsidRDefault="002461C3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315F50F2" w14:textId="3B07244D" w:rsidR="002461C3" w:rsidRPr="00B41531" w:rsidRDefault="00EE4AF5" w:rsidP="00EC1736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  <w:hyperlink r:id="rId12" w:history="1">
              <w:r w:rsidR="00823C21" w:rsidRPr="00482645">
                <w:rPr>
                  <w:rStyle w:val="Lienhypertexte"/>
                  <w:rFonts w:ascii="Helvetica 55 Roman" w:hAnsi="Helvetica 55 Roman" w:cs="Arial"/>
                  <w:sz w:val="22"/>
                  <w:szCs w:val="22"/>
                </w:rPr>
                <w:t>ftthvente.yana@yanafibre.fr</w:t>
              </w:r>
            </w:hyperlink>
            <w:r w:rsidR="00823C21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 </w:t>
            </w:r>
          </w:p>
        </w:tc>
      </w:tr>
      <w:tr w:rsidR="00C85EC1" w:rsidRPr="00B41531" w14:paraId="228033AC" w14:textId="77777777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62CCE32" w14:textId="77777777" w:rsidR="00C85EC1" w:rsidRPr="00B41531" w:rsidRDefault="00C85EC1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FEF1833" w14:textId="77777777" w:rsidR="00C85EC1" w:rsidRPr="00B41531" w:rsidRDefault="00C85EC1" w:rsidP="00DC7C2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M</w:t>
            </w:r>
            <w:r w:rsidR="00DC7C27" w:rsidRPr="00B41531">
              <w:rPr>
                <w:rFonts w:ascii="Helvetica 55 Roman" w:hAnsi="Helvetica 55 Roman" w:cs="Arial"/>
                <w:sz w:val="22"/>
                <w:szCs w:val="22"/>
              </w:rPr>
              <w:t>ise à disposition d’une ligne FTTH</w:t>
            </w:r>
          </w:p>
        </w:tc>
      </w:tr>
    </w:tbl>
    <w:p w14:paraId="2B4B0A7A" w14:textId="77777777" w:rsidR="003642B2" w:rsidRPr="00B41531" w:rsidRDefault="003642B2" w:rsidP="00711576">
      <w:pPr>
        <w:rPr>
          <w:rFonts w:ascii="Helvetica 55 Roman" w:hAnsi="Helvetica 55 Roman" w:cs="Arial"/>
          <w:sz w:val="22"/>
          <w:szCs w:val="22"/>
        </w:rPr>
      </w:pPr>
    </w:p>
    <w:p w14:paraId="78DDBE9D" w14:textId="77777777" w:rsidR="00502726" w:rsidRPr="00B41531" w:rsidRDefault="004812F9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41531">
        <w:rPr>
          <w:rFonts w:ascii="Helvetica 55 Roman" w:hAnsi="Helvetica 55 Roman" w:cs="Arial"/>
          <w:b/>
          <w:sz w:val="22"/>
          <w:szCs w:val="22"/>
        </w:rP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DC7C27" w:rsidRPr="00B41531" w14:paraId="3D023A28" w14:textId="77777777" w:rsidTr="003C2FA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E67422" w14:textId="428D0D71" w:rsidR="00DC7C27" w:rsidRPr="00B41531" w:rsidRDefault="00DC7C27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10 : Hotline FTTH de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/ Interlocuteur technique désigné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d’une Ligne FTTH</w:t>
            </w:r>
          </w:p>
        </w:tc>
      </w:tr>
      <w:tr w:rsidR="00DC7C27" w:rsidRPr="00B41531" w14:paraId="68B7CAB8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197DE979" w14:textId="77777777" w:rsidR="00DC7C27" w:rsidRPr="00B41531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tbl>
            <w:tblPr>
              <w:tblpPr w:leftFromText="141" w:rightFromText="141" w:vertAnchor="text" w:horzAnchor="margin" w:tblpY="-120"/>
              <w:tblOverlap w:val="never"/>
              <w:tblW w:w="66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2410"/>
              <w:gridCol w:w="2410"/>
            </w:tblGrid>
            <w:tr w:rsidR="003E73E0" w:rsidRPr="00B41531" w14:paraId="29EE19AC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single" w:sz="8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7291BD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 w:eastAsia="en-US"/>
                    </w:rPr>
                  </w:pPr>
                  <w:proofErr w:type="spellStart"/>
                  <w:r w:rsidRPr="00B41531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/>
                    </w:rPr>
                    <w:t>Départements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4DBDC6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41531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2D764506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41531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lundi au vendredi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42C6D4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41531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75D29013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41531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samedi</w:t>
                  </w:r>
                </w:p>
              </w:tc>
            </w:tr>
            <w:tr w:rsidR="003E73E0" w:rsidRPr="00B41531" w14:paraId="3E207B9E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nil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5B9D33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b/>
                      <w:bCs/>
                      <w:color w:val="1F497D"/>
                      <w:sz w:val="16"/>
                      <w:szCs w:val="16"/>
                    </w:rPr>
                  </w:pPr>
                </w:p>
                <w:p w14:paraId="0BAA6C78" w14:textId="73AAEBB6" w:rsidR="003E73E0" w:rsidRPr="00B41531" w:rsidRDefault="00823C21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Helvetica 55 Roman" w:hAnsi="Helvetica 55 Roman" w:cs="Arial"/>
                      <w:b/>
                      <w:bCs/>
                      <w:sz w:val="16"/>
                      <w:szCs w:val="16"/>
                    </w:rPr>
                    <w:t>Guyane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100140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150CBCEF" w14:textId="396CFDAF" w:rsidR="003E73E0" w:rsidRPr="00B41531" w:rsidRDefault="00823C21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 xml:space="preserve">07h30 à 17 </w:t>
                  </w:r>
                  <w:r w:rsidR="003E73E0" w:rsidRPr="00B41531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h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B8D7A5" w14:textId="77777777" w:rsidR="003E73E0" w:rsidRPr="00B41531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62359EF8" w14:textId="5CFE714B" w:rsidR="003E73E0" w:rsidRPr="00B41531" w:rsidRDefault="00823C21" w:rsidP="00823C21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7</w:t>
                  </w:r>
                  <w:r w:rsidR="003E73E0" w:rsidRPr="00B41531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h à 1</w:t>
                  </w:r>
                  <w:r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3</w:t>
                  </w:r>
                  <w:r w:rsidR="003E73E0" w:rsidRPr="00B41531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h</w:t>
                  </w:r>
                </w:p>
              </w:tc>
            </w:tr>
          </w:tbl>
          <w:p w14:paraId="7F3328F9" w14:textId="77777777" w:rsidR="00DC7C27" w:rsidRPr="00B41531" w:rsidRDefault="00DC7C27" w:rsidP="003C2FA8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DC7C27" w:rsidRPr="00B41531" w14:paraId="0B27A315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DE8F532" w14:textId="77777777" w:rsidR="00DC7C27" w:rsidRPr="00B41531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135EC6" w14:textId="77777777" w:rsidR="00DC7C27" w:rsidRPr="00B41531" w:rsidDel="00C27BCB" w:rsidRDefault="00DC7C27" w:rsidP="003C2FA8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AA8053E" w14:textId="77777777" w:rsidR="003E73E0" w:rsidRPr="00B41531" w:rsidRDefault="003E73E0" w:rsidP="003E73E0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41531">
        <w:rPr>
          <w:rFonts w:ascii="Helvetica 55 Roman" w:hAnsi="Helvetica 55 Roman"/>
        </w:rPr>
        <w:t>Note : le numéro à utiliser est communiqué à l’Opérateur simultanément à  la notification de la présente annexe</w:t>
      </w:r>
    </w:p>
    <w:p w14:paraId="6ADDE03B" w14:textId="77777777" w:rsidR="00EF7D72" w:rsidRPr="00B41531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CF026ED" w14:textId="77777777" w:rsidR="00EF7D72" w:rsidRPr="00B41531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256C3" w:rsidRPr="00B41531" w14:paraId="49CA553C" w14:textId="77777777" w:rsidTr="0033622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1236BB" w14:textId="221069BE" w:rsidR="002256C3" w:rsidRPr="00B41531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11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Signalements des manquements et des attestations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</w:p>
        </w:tc>
      </w:tr>
      <w:tr w:rsidR="002256C3" w:rsidRPr="00B41531" w14:paraId="7350E2C5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234CC90" w14:textId="77777777" w:rsidR="002256C3" w:rsidRPr="00B41531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E98B47C" w14:textId="2C0F42FA" w:rsidR="002256C3" w:rsidRPr="00B41531" w:rsidRDefault="00EE4AF5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  <w:hyperlink r:id="rId13" w:history="1">
              <w:r w:rsidR="00823C21" w:rsidRPr="00482645">
                <w:rPr>
                  <w:rStyle w:val="Lienhypertexte"/>
                  <w:rFonts w:ascii="Helvetica 55 Roman" w:hAnsi="Helvetica 55 Roman" w:cs="Arial"/>
                  <w:sz w:val="22"/>
                  <w:szCs w:val="22"/>
                </w:rPr>
                <w:t>ftthvente.yana@yanafibre.fr</w:t>
              </w:r>
            </w:hyperlink>
            <w:r w:rsidR="00823C21">
              <w:rPr>
                <w:rFonts w:ascii="Helvetica 55 Roman" w:hAnsi="Helvetica 55 Roman" w:cs="Arial"/>
                <w:sz w:val="22"/>
                <w:szCs w:val="22"/>
              </w:rPr>
              <w:t xml:space="preserve"> </w:t>
            </w:r>
          </w:p>
        </w:tc>
      </w:tr>
      <w:tr w:rsidR="002256C3" w:rsidRPr="00B41531" w14:paraId="5A1766C8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11884CC" w14:textId="77777777" w:rsidR="002256C3" w:rsidRPr="00B41531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AB48DF" w14:textId="77777777" w:rsidR="002256C3" w:rsidRPr="00B41531" w:rsidDel="00C27BCB" w:rsidRDefault="002256C3" w:rsidP="00823C21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« Signalement de manquement de l’Opérateur Commercial XXX ».</w:t>
            </w:r>
          </w:p>
        </w:tc>
      </w:tr>
    </w:tbl>
    <w:p w14:paraId="4ECEEED8" w14:textId="77777777" w:rsidR="00247D19" w:rsidRPr="00B41531" w:rsidRDefault="00247D19" w:rsidP="00186F9F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186F9F" w:rsidRPr="00B41531" w14:paraId="696F3995" w14:textId="77777777" w:rsidTr="00247D19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73ADB114" w14:textId="77777777" w:rsidR="00186F9F" w:rsidRPr="00B41531" w:rsidRDefault="00186F9F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12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: « adresse de réception des demandes de pénalités relatives à la qualité de service sur les commandes de Lignes FTTH »</w:t>
            </w:r>
          </w:p>
        </w:tc>
      </w:tr>
      <w:tr w:rsidR="00186F9F" w:rsidRPr="00B41531" w14:paraId="2F26F0E3" w14:textId="77777777" w:rsidTr="00247D19">
        <w:trPr>
          <w:cantSplit/>
        </w:trPr>
        <w:tc>
          <w:tcPr>
            <w:tcW w:w="1488" w:type="dxa"/>
            <w:vAlign w:val="center"/>
          </w:tcPr>
          <w:p w14:paraId="6B0109EE" w14:textId="77777777" w:rsidR="00186F9F" w:rsidRPr="00B41531" w:rsidRDefault="00186F9F" w:rsidP="00945A6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vAlign w:val="center"/>
          </w:tcPr>
          <w:p w14:paraId="21E6D285" w14:textId="303CB850" w:rsidR="00186F9F" w:rsidRPr="00B41531" w:rsidRDefault="00EE4AF5" w:rsidP="00945A6C">
            <w:pPr>
              <w:rPr>
                <w:rFonts w:ascii="Helvetica 55 Roman" w:hAnsi="Helvetica 55 Roman" w:cs="Arial"/>
                <w:sz w:val="22"/>
                <w:szCs w:val="22"/>
              </w:rPr>
            </w:pPr>
            <w:hyperlink r:id="rId14" w:history="1">
              <w:r w:rsidR="00823C21" w:rsidRPr="00482645">
                <w:rPr>
                  <w:rStyle w:val="Lienhypertexte"/>
                  <w:rFonts w:ascii="Helvetica 55 Roman" w:hAnsi="Helvetica 55 Roman" w:cs="Arial"/>
                  <w:sz w:val="22"/>
                  <w:szCs w:val="22"/>
                </w:rPr>
                <w:t>arcep-sla-slg.yana@yanafibre.fr</w:t>
              </w:r>
            </w:hyperlink>
            <w:r w:rsidR="00823C21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14:paraId="03F413A1" w14:textId="77777777" w:rsidR="00186F9F" w:rsidRPr="00B41531" w:rsidRDefault="00186F9F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5A1AED3" w14:textId="77777777" w:rsidR="005427A4" w:rsidRPr="00B41531" w:rsidRDefault="005427A4" w:rsidP="005427A4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4" w:name="_Toc34919371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3E73E0" w:rsidRPr="00B41531">
        <w:rPr>
          <w:rFonts w:ascii="Helvetica 55 Roman" w:hAnsi="Helvetica 55 Roman"/>
          <w:b w:val="0"/>
          <w:sz w:val="28"/>
          <w:szCs w:val="28"/>
        </w:rPr>
        <w:t>Commercial</w:t>
      </w:r>
      <w:bookmarkEnd w:id="24"/>
    </w:p>
    <w:p w14:paraId="66BCBC5A" w14:textId="77777777" w:rsidR="005427A4" w:rsidRPr="00B41531" w:rsidRDefault="005427A4" w:rsidP="00711576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711576" w:rsidRPr="00B41531" w14:paraId="23B11994" w14:textId="77777777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192B184" w14:textId="77777777" w:rsidR="00711576" w:rsidRPr="00B41531" w:rsidRDefault="00711576" w:rsidP="0050272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13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l’Opérateur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="00A850F7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711576" w:rsidRPr="00B41531" w14:paraId="50453520" w14:textId="77777777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C2F09B9" w14:textId="77777777" w:rsidR="00711576" w:rsidRPr="00B41531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1394D893" w14:textId="77777777" w:rsidR="00711576" w:rsidRPr="00B41531" w:rsidRDefault="00711576" w:rsidP="006A2A92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711576" w:rsidRPr="00B41531" w14:paraId="55AB6814" w14:textId="77777777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13EF89" w14:textId="77777777" w:rsidR="00711576" w:rsidRPr="00B41531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9D90541" w14:textId="77777777" w:rsidR="00711576" w:rsidRPr="00B41531" w:rsidRDefault="00711576" w:rsidP="006A2A92">
            <w:pPr>
              <w:keepNext/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2BC49C76" w14:textId="77777777" w:rsidR="00711576" w:rsidRPr="00B41531" w:rsidRDefault="00711576" w:rsidP="00DB5039">
      <w:pPr>
        <w:jc w:val="both"/>
        <w:rPr>
          <w:rFonts w:ascii="Helvetica 55 Roman" w:hAnsi="Helvetica 55 Roman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256C3" w:rsidRPr="00B41531" w14:paraId="633F54DA" w14:textId="77777777" w:rsidTr="0033622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0B32280" w14:textId="77777777" w:rsidR="002256C3" w:rsidRPr="00B41531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14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échanges liés aux signalements par l’Opérateur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</w:p>
        </w:tc>
      </w:tr>
      <w:tr w:rsidR="002256C3" w:rsidRPr="00B41531" w14:paraId="1B4ABACE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FA70C8F" w14:textId="77777777" w:rsidR="002256C3" w:rsidRPr="00B41531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169989DE" w14:textId="77777777" w:rsidR="002256C3" w:rsidRPr="00B41531" w:rsidRDefault="002256C3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2256C3" w:rsidRPr="00B41531" w14:paraId="3D8636F1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CED2A4F" w14:textId="77777777" w:rsidR="002256C3" w:rsidRPr="00B41531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7CD863" w14:textId="77777777" w:rsidR="002256C3" w:rsidRPr="00B41531" w:rsidDel="00C27BCB" w:rsidRDefault="002256C3" w:rsidP="00336229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60F68162" w14:textId="77777777" w:rsidR="002256C3" w:rsidRPr="00B41531" w:rsidRDefault="002256C3" w:rsidP="002256C3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6BCE7187" w14:textId="77777777" w:rsidR="003A75ED" w:rsidRPr="00B41531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69E63B95" w14:textId="77777777" w:rsidR="00651DC3" w:rsidRPr="00B41531" w:rsidRDefault="00651DC3" w:rsidP="00310865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25" w:name="_Toc34919372"/>
      <w:r w:rsidRPr="00B41531">
        <w:rPr>
          <w:rFonts w:ascii="Helvetica 55 Roman" w:hAnsi="Helvetica 55 Roman"/>
          <w:b w:val="0"/>
          <w:sz w:val="32"/>
          <w:szCs w:val="32"/>
        </w:rPr>
        <w:t>Maintenance</w:t>
      </w:r>
      <w:bookmarkEnd w:id="25"/>
    </w:p>
    <w:p w14:paraId="4088A091" w14:textId="77777777" w:rsidR="00651DC3" w:rsidRPr="00B41531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5484A18F" w14:textId="4CCA41B8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6" w:name="_Toc34919373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26"/>
    </w:p>
    <w:p w14:paraId="7F36BE57" w14:textId="77777777" w:rsidR="00374E09" w:rsidRPr="00B41531" w:rsidRDefault="00374E09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B41531" w14:paraId="602C9EE0" w14:textId="77777777" w:rsidTr="003A132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231162D" w14:textId="5644A1FE" w:rsidR="003A1326" w:rsidRPr="00B41531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15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Service </w:t>
            </w:r>
            <w:proofErr w:type="spellStart"/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Après Vente</w:t>
            </w:r>
            <w:proofErr w:type="spellEnd"/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d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e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les Lignes FTTH</w:t>
            </w:r>
          </w:p>
        </w:tc>
      </w:tr>
      <w:tr w:rsidR="003A1326" w:rsidRPr="00B41531" w14:paraId="02CC6BF4" w14:textId="77777777" w:rsidTr="003A132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AD7F22F" w14:textId="77777777" w:rsidR="003A1326" w:rsidRPr="00B41531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Nom :</w:t>
            </w:r>
          </w:p>
        </w:tc>
        <w:tc>
          <w:tcPr>
            <w:tcW w:w="808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972C3C0" w14:textId="77777777" w:rsidR="003A1326" w:rsidRPr="00B41531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 SAV</w:t>
            </w:r>
            <w:r w:rsidRPr="00B41531" w:rsidDel="00CA00C9">
              <w:rPr>
                <w:rFonts w:ascii="Helvetica 55 Roman" w:hAnsi="Helvetica 55 Roman" w:cs="Arial"/>
                <w:sz w:val="22"/>
                <w:szCs w:val="22"/>
              </w:rPr>
              <w:t xml:space="preserve"> </w:t>
            </w:r>
          </w:p>
        </w:tc>
      </w:tr>
      <w:tr w:rsidR="003A1326" w:rsidRPr="00B41531" w14:paraId="1EF21EC3" w14:textId="77777777" w:rsidTr="003A1326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75622E3" w14:textId="77777777" w:rsidR="003A1326" w:rsidRPr="00B41531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Fonction :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E8567F6" w14:textId="77777777" w:rsidR="003A1326" w:rsidRPr="00B41531" w:rsidRDefault="003A1326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3A1326" w:rsidRPr="00B41531" w14:paraId="3199E54F" w14:textId="77777777" w:rsidTr="003A1326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992E2E0" w14:textId="77777777" w:rsidR="003A1326" w:rsidRPr="00B41531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3168285" w14:textId="5CDC1059" w:rsidR="003A1326" w:rsidRPr="00B41531" w:rsidRDefault="00EE4AF5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hyperlink r:id="rId15" w:history="1">
              <w:r w:rsidR="00823C21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ftthsav.yana@yanafibre.fr</w:t>
              </w:r>
            </w:hyperlink>
          </w:p>
        </w:tc>
      </w:tr>
    </w:tbl>
    <w:p w14:paraId="77FEDBFE" w14:textId="77777777" w:rsidR="00651DC3" w:rsidRPr="00B41531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B41531" w14:paraId="5111E851" w14:textId="77777777" w:rsidTr="003A132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4A8661" w14:textId="14C30A67" w:rsidR="003A1326" w:rsidRPr="00B41531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16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Pr="00B41531">
              <w:rPr>
                <w:rFonts w:ascii="Helvetica 55 Roman" w:hAnsi="Helvetica 55 Roman"/>
                <w:b/>
                <w:bCs/>
              </w:rPr>
              <w:t xml:space="preserve">Service Après -Vente </w:t>
            </w:r>
            <w:r w:rsidR="005833EB" w:rsidRPr="00B41531">
              <w:rPr>
                <w:rFonts w:ascii="Helvetica 55 Roman" w:hAnsi="Helvetica 55 Roman"/>
                <w:b/>
                <w:bCs/>
              </w:rPr>
              <w:t xml:space="preserve">de </w:t>
            </w:r>
            <w:r w:rsidR="00354D5C">
              <w:rPr>
                <w:rFonts w:ascii="Helvetica 55 Roman" w:hAnsi="Helvetica 55 Roman"/>
                <w:b/>
                <w:bCs/>
              </w:rPr>
              <w:t>YANA FIBRE</w:t>
            </w:r>
            <w:r w:rsidRPr="00B41531">
              <w:rPr>
                <w:rFonts w:ascii="Helvetica 55 Roman" w:hAnsi="Helvetica 55 Roman"/>
                <w:b/>
                <w:bCs/>
              </w:rPr>
              <w:t xml:space="preserve"> pour les Liens NRO-PM</w:t>
            </w:r>
          </w:p>
        </w:tc>
      </w:tr>
      <w:tr w:rsidR="003A1326" w:rsidRPr="00B41531" w14:paraId="0A30C2B0" w14:textId="77777777" w:rsidTr="003A1326">
        <w:trPr>
          <w:cantSplit/>
        </w:trPr>
        <w:tc>
          <w:tcPr>
            <w:tcW w:w="1488" w:type="dxa"/>
            <w:tcBorders>
              <w:left w:val="single" w:sz="8" w:space="0" w:color="auto"/>
            </w:tcBorders>
            <w:vAlign w:val="center"/>
          </w:tcPr>
          <w:p w14:paraId="370A444B" w14:textId="77777777" w:rsidR="003A1326" w:rsidRPr="00B41531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Fonction :</w:t>
            </w:r>
          </w:p>
        </w:tc>
        <w:tc>
          <w:tcPr>
            <w:tcW w:w="8081" w:type="dxa"/>
            <w:tcBorders>
              <w:right w:val="single" w:sz="8" w:space="0" w:color="auto"/>
            </w:tcBorders>
            <w:vAlign w:val="center"/>
          </w:tcPr>
          <w:p w14:paraId="1FEAB50F" w14:textId="77777777" w:rsidR="003A1326" w:rsidRPr="00B41531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 SAV</w:t>
            </w:r>
          </w:p>
        </w:tc>
      </w:tr>
      <w:tr w:rsidR="00651DC3" w:rsidRPr="00B41531" w14:paraId="05EA476C" w14:textId="77777777" w:rsidTr="000620C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9569" w:type="dxa"/>
            <w:gridSpan w:val="2"/>
            <w:tcBorders>
              <w:top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9A34C" w14:textId="77777777" w:rsidR="00651DC3" w:rsidRPr="00B41531" w:rsidRDefault="00651DC3" w:rsidP="00DC7C27">
            <w:pPr>
              <w:keepNext/>
              <w:rPr>
                <w:rFonts w:ascii="Helvetica 55 Roman" w:hAnsi="Helvetica 55 Roman"/>
                <w:color w:val="000080"/>
              </w:rPr>
            </w:pPr>
          </w:p>
        </w:tc>
      </w:tr>
    </w:tbl>
    <w:p w14:paraId="07C29F2E" w14:textId="77777777" w:rsidR="00001E88" w:rsidRPr="00B41531" w:rsidRDefault="00001E88" w:rsidP="00001E88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01E88" w:rsidRPr="00B41531" w14:paraId="3F5C0FFC" w14:textId="77777777" w:rsidTr="00AB045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06149E1" w14:textId="65739A48" w:rsidR="00001E88" w:rsidRPr="00B41531" w:rsidRDefault="00001E88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17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</w:t>
            </w:r>
            <w:r w:rsidR="003C651D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notifications de dommage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</w:t>
            </w:r>
            <w:r w:rsidR="00354D5C">
              <w:rPr>
                <w:rFonts w:ascii="Helvetica 55 Roman" w:hAnsi="Helvetica 55 Roman" w:cs="Arial"/>
                <w:b/>
                <w:sz w:val="22"/>
                <w:szCs w:val="22"/>
              </w:rPr>
              <w:t>YANA FIBRE</w:t>
            </w:r>
          </w:p>
        </w:tc>
      </w:tr>
      <w:tr w:rsidR="00001E88" w:rsidRPr="00B41531" w14:paraId="6E5DBAA5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DE08D1" w14:textId="77777777" w:rsidR="00001E88" w:rsidRPr="00B41531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524B2" w14:textId="2743EA2D" w:rsidR="00001E88" w:rsidRPr="00B41531" w:rsidRDefault="00EE4AF5" w:rsidP="00336229">
            <w:pPr>
              <w:rPr>
                <w:rStyle w:val="Lienhypertexte"/>
                <w:rFonts w:ascii="Helvetica 55 Roman" w:hAnsi="Helvetica 55 Roman"/>
                <w:color w:val="auto"/>
              </w:rPr>
            </w:pPr>
            <w:hyperlink r:id="rId16" w:history="1">
              <w:r w:rsidR="00823C21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ftthsav.yana@yanafibre.fr</w:t>
              </w:r>
            </w:hyperlink>
          </w:p>
        </w:tc>
      </w:tr>
      <w:tr w:rsidR="001A6CF1" w:rsidRPr="00B41531" w14:paraId="09EE4EFB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CE410F" w14:textId="77777777" w:rsidR="001A6CF1" w:rsidRPr="00B41531" w:rsidRDefault="001A6CF1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8C54" w14:textId="77777777" w:rsidR="001A6CF1" w:rsidRPr="00B41531" w:rsidRDefault="001A6CF1" w:rsidP="00336229">
            <w:pPr>
              <w:rPr>
                <w:rStyle w:val="Lienhypertexte"/>
                <w:rFonts w:ascii="Helvetica 55 Roman" w:hAnsi="Helvetica 55 Roman"/>
              </w:rPr>
            </w:pPr>
            <w:r w:rsidRPr="00B41531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Dommages</w:t>
            </w:r>
          </w:p>
        </w:tc>
      </w:tr>
    </w:tbl>
    <w:p w14:paraId="1658AC35" w14:textId="77777777" w:rsidR="00CE4255" w:rsidRPr="00B41531" w:rsidRDefault="00CE4255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62D3297F" w14:textId="77777777" w:rsidR="00EF7D72" w:rsidRPr="00B41531" w:rsidRDefault="00EF7D72" w:rsidP="00EF7D72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7" w:name="_Toc34919374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3E73E0" w:rsidRPr="00B41531">
        <w:rPr>
          <w:rFonts w:ascii="Helvetica 55 Roman" w:hAnsi="Helvetica 55 Roman"/>
          <w:b w:val="0"/>
          <w:sz w:val="28"/>
          <w:szCs w:val="28"/>
        </w:rPr>
        <w:t>Commercial</w:t>
      </w:r>
      <w:bookmarkEnd w:id="27"/>
    </w:p>
    <w:p w14:paraId="59EBC879" w14:textId="77777777" w:rsidR="00651DC3" w:rsidRPr="00B41531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651DC3" w:rsidRPr="00B41531" w14:paraId="75E09EF9" w14:textId="77777777" w:rsidTr="00001E88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576B3E8" w14:textId="77777777" w:rsidR="00651DC3" w:rsidRPr="00B41531" w:rsidRDefault="00651DC3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18 </w:t>
            </w:r>
            <w:r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="00001E8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</w:t>
            </w:r>
            <w:r w:rsidR="00CE425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des </w:t>
            </w:r>
            <w:r w:rsidR="00001E8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notifications de </w:t>
            </w:r>
            <w:r w:rsidR="00CE4255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travaux programmés</w:t>
            </w:r>
            <w:r w:rsidR="00001E88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l’Opérateur</w:t>
            </w:r>
            <w:r w:rsidR="005833EB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3E73E0" w:rsidRPr="00B41531">
              <w:rPr>
                <w:rFonts w:ascii="Helvetica 55 Roman" w:hAnsi="Helvetica 55 Roman" w:cs="Arial"/>
                <w:b/>
                <w:sz w:val="22"/>
                <w:szCs w:val="22"/>
              </w:rPr>
              <w:t>Commercial</w:t>
            </w:r>
          </w:p>
        </w:tc>
      </w:tr>
      <w:tr w:rsidR="00001E88" w:rsidRPr="00B41531" w14:paraId="22ABFC95" w14:textId="77777777" w:rsidTr="00001E88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53FB28A" w14:textId="77777777" w:rsidR="00001E88" w:rsidRPr="00B41531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7B12A2E" w14:textId="77777777" w:rsidR="00001E88" w:rsidRPr="00B41531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001E88" w:rsidRPr="00B41531" w14:paraId="4561CB9B" w14:textId="77777777" w:rsidTr="00001E88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B0599C0" w14:textId="77777777" w:rsidR="00001E88" w:rsidRPr="00B41531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41531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E82860" w14:textId="77777777" w:rsidR="00001E88" w:rsidRPr="00B41531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53CCE641" w14:textId="77777777" w:rsidR="00CE4255" w:rsidRPr="00B41531" w:rsidRDefault="00CE4255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76AA297F" w14:textId="77777777" w:rsidR="00001E88" w:rsidRPr="00B41531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7906DDD3" w14:textId="77777777" w:rsidR="00651DC3" w:rsidRPr="00B41531" w:rsidRDefault="00651DC3" w:rsidP="00001E88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28" w:name="_Toc34919375"/>
      <w:r w:rsidRPr="00B41531">
        <w:rPr>
          <w:rFonts w:ascii="Helvetica 55 Roman" w:hAnsi="Helvetica 55 Roman"/>
          <w:b w:val="0"/>
          <w:sz w:val="32"/>
          <w:szCs w:val="32"/>
        </w:rPr>
        <w:t>Facturation</w:t>
      </w:r>
      <w:bookmarkEnd w:id="28"/>
    </w:p>
    <w:p w14:paraId="1778EF0D" w14:textId="77777777" w:rsidR="00651DC3" w:rsidRPr="00B41531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157781E5" w14:textId="5CDE38E2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9" w:name="_Toc34919376"/>
      <w:r w:rsidRPr="00B41531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354D5C">
        <w:rPr>
          <w:rFonts w:ascii="Helvetica 55 Roman" w:hAnsi="Helvetica 55 Roman"/>
          <w:b w:val="0"/>
          <w:sz w:val="28"/>
          <w:szCs w:val="28"/>
        </w:rPr>
        <w:t>YANA FIBRE</w:t>
      </w:r>
      <w:bookmarkEnd w:id="29"/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</w:p>
    <w:p w14:paraId="24BEDC33" w14:textId="77777777" w:rsidR="00374E09" w:rsidRPr="00B41531" w:rsidRDefault="00374E09" w:rsidP="00374E09">
      <w:pPr>
        <w:rPr>
          <w:rFonts w:ascii="Helvetica 55 Roman" w:hAnsi="Helvetica 55 Roman"/>
        </w:rPr>
      </w:pPr>
    </w:p>
    <w:p w14:paraId="4912583C" w14:textId="1E2DAC03" w:rsidR="00EF7D72" w:rsidRPr="00B41531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41531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41531">
        <w:rPr>
          <w:rFonts w:ascii="Helvetica 55 Roman" w:hAnsi="Helvetica 55 Roman" w:cs="Arial"/>
          <w:b/>
          <w:sz w:val="22"/>
          <w:szCs w:val="22"/>
        </w:rPr>
        <w:t xml:space="preserve">19 </w:t>
      </w:r>
      <w:r w:rsidRPr="00B41531">
        <w:rPr>
          <w:rFonts w:ascii="Helvetica 55 Roman" w:hAnsi="Helvetica 55 Roman" w:cs="Arial"/>
          <w:b/>
          <w:sz w:val="22"/>
          <w:szCs w:val="22"/>
        </w:rPr>
        <w:t>: adresse de réception des paiements d</w:t>
      </w:r>
      <w:r w:rsidR="005833EB" w:rsidRPr="00B41531">
        <w:rPr>
          <w:rFonts w:ascii="Helvetica 55 Roman" w:hAnsi="Helvetica 55 Roman" w:cs="Arial"/>
          <w:b/>
          <w:sz w:val="22"/>
          <w:szCs w:val="22"/>
        </w:rPr>
        <w:t xml:space="preserve">e </w:t>
      </w:r>
      <w:r w:rsidR="00354D5C">
        <w:rPr>
          <w:rFonts w:ascii="Helvetica 55 Roman" w:hAnsi="Helvetica 55 Roman" w:cs="Arial"/>
          <w:b/>
          <w:sz w:val="22"/>
          <w:szCs w:val="22"/>
        </w:rPr>
        <w:t>YANA FIBRE</w:t>
      </w:r>
    </w:p>
    <w:p w14:paraId="5FCFC91E" w14:textId="77777777" w:rsidR="00EF7D72" w:rsidRPr="00B41531" w:rsidRDefault="00EF7D72" w:rsidP="00EF7D72">
      <w:pPr>
        <w:jc w:val="both"/>
        <w:rPr>
          <w:rFonts w:ascii="Helvetica 55 Roman" w:hAnsi="Helvetica 55 Roman"/>
          <w:sz w:val="20"/>
          <w:szCs w:val="20"/>
        </w:rPr>
      </w:pPr>
    </w:p>
    <w:p w14:paraId="41635D23" w14:textId="77777777" w:rsidR="009502C5" w:rsidRPr="00B41531" w:rsidRDefault="009502C5" w:rsidP="009502C5">
      <w:pPr>
        <w:jc w:val="both"/>
        <w:rPr>
          <w:rFonts w:ascii="Helvetica 55 Roman" w:hAnsi="Helvetica 55 Roman"/>
          <w:sz w:val="20"/>
          <w:szCs w:val="20"/>
        </w:rPr>
      </w:pPr>
      <w:proofErr w:type="gramStart"/>
      <w:r w:rsidRPr="00B41531">
        <w:rPr>
          <w:rFonts w:ascii="Helvetica 55 Roman" w:hAnsi="Helvetica 55 Roman"/>
          <w:sz w:val="20"/>
          <w:szCs w:val="20"/>
        </w:rPr>
        <w:t>adresse</w:t>
      </w:r>
      <w:proofErr w:type="gramEnd"/>
      <w:r w:rsidRPr="00B41531">
        <w:rPr>
          <w:rFonts w:ascii="Helvetica 55 Roman" w:hAnsi="Helvetica 55 Roman"/>
          <w:sz w:val="20"/>
          <w:szCs w:val="20"/>
        </w:rPr>
        <w:t xml:space="preserve"> indiquée sur la facture</w:t>
      </w:r>
    </w:p>
    <w:p w14:paraId="1BF8EE5E" w14:textId="77777777" w:rsidR="00EF7D72" w:rsidRPr="00B41531" w:rsidRDefault="00EF7D72" w:rsidP="00374E09">
      <w:pPr>
        <w:rPr>
          <w:rFonts w:ascii="Helvetica 55 Roman" w:hAnsi="Helvetica 55 Roman"/>
        </w:rPr>
      </w:pPr>
    </w:p>
    <w:p w14:paraId="37DD6025" w14:textId="2405DC94" w:rsidR="00EF7D72" w:rsidRPr="00B41531" w:rsidRDefault="00EF7D72" w:rsidP="00EF7D72">
      <w:pPr>
        <w:keepNext/>
        <w:keepLines/>
        <w:jc w:val="both"/>
        <w:rPr>
          <w:rFonts w:ascii="Helvetica 55 Roman" w:hAnsi="Helvetica 55 Roman"/>
        </w:rPr>
      </w:pPr>
      <w:r w:rsidRPr="00B41531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41531">
        <w:rPr>
          <w:rFonts w:ascii="Helvetica 55 Roman" w:hAnsi="Helvetica 55 Roman" w:cs="Arial"/>
          <w:b/>
          <w:sz w:val="22"/>
          <w:szCs w:val="22"/>
        </w:rPr>
        <w:t xml:space="preserve">20 </w:t>
      </w:r>
      <w:r w:rsidRPr="00B41531">
        <w:rPr>
          <w:rFonts w:ascii="Helvetica 55 Roman" w:hAnsi="Helvetica 55 Roman" w:cs="Arial"/>
          <w:b/>
          <w:sz w:val="22"/>
          <w:szCs w:val="22"/>
        </w:rPr>
        <w:t xml:space="preserve">: adresse d’envoi des factures adressées à </w:t>
      </w:r>
      <w:r w:rsidR="00354D5C">
        <w:rPr>
          <w:rFonts w:ascii="Helvetica 55 Roman" w:hAnsi="Helvetica 55 Roman" w:cs="Arial"/>
          <w:b/>
          <w:sz w:val="22"/>
          <w:szCs w:val="22"/>
        </w:rPr>
        <w:t>YANA FIBRE</w:t>
      </w:r>
    </w:p>
    <w:p w14:paraId="42BE36AB" w14:textId="77777777" w:rsidR="009502C5" w:rsidRPr="00B41531" w:rsidRDefault="009502C5" w:rsidP="009502C5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6F40D6D7" w14:textId="77777777" w:rsidR="00EE4AF5" w:rsidRPr="00EE4AF5" w:rsidRDefault="00EE4AF5" w:rsidP="00EE4AF5">
      <w:pPr>
        <w:keepNext/>
        <w:keepLines/>
        <w:rPr>
          <w:rFonts w:ascii="Helvetica 55 Roman" w:hAnsi="Helvetica 55 Roman" w:cs="Calibri"/>
          <w:sz w:val="22"/>
          <w:szCs w:val="22"/>
        </w:rPr>
      </w:pPr>
      <w:r w:rsidRPr="00EE4AF5">
        <w:rPr>
          <w:rFonts w:ascii="Helvetica 55 Roman" w:hAnsi="Helvetica 55 Roman" w:cs="Calibri"/>
          <w:sz w:val="22"/>
          <w:szCs w:val="22"/>
        </w:rPr>
        <w:t>YANA FIBRE</w:t>
      </w:r>
    </w:p>
    <w:p w14:paraId="0ECDF3B7" w14:textId="77777777" w:rsidR="00EE4AF5" w:rsidRDefault="00EE4AF5" w:rsidP="00EE4AF5">
      <w:pPr>
        <w:keepNext/>
        <w:keepLines/>
        <w:rPr>
          <w:rFonts w:ascii="Helvetica 55 Roman" w:hAnsi="Helvetica 55 Roman" w:cs="Calibri"/>
          <w:sz w:val="22"/>
          <w:szCs w:val="22"/>
        </w:rPr>
      </w:pPr>
      <w:r w:rsidRPr="00EE4AF5">
        <w:rPr>
          <w:rFonts w:ascii="Helvetica 55 Roman" w:hAnsi="Helvetica 55 Roman" w:cs="Calibri"/>
          <w:sz w:val="22"/>
          <w:szCs w:val="22"/>
        </w:rPr>
        <w:t xml:space="preserve">10 </w:t>
      </w:r>
      <w:proofErr w:type="gramStart"/>
      <w:r w:rsidRPr="00EE4AF5">
        <w:rPr>
          <w:rFonts w:ascii="Helvetica 55 Roman" w:hAnsi="Helvetica 55 Roman" w:cs="Calibri"/>
          <w:sz w:val="22"/>
          <w:szCs w:val="22"/>
        </w:rPr>
        <w:t>rue</w:t>
      </w:r>
      <w:proofErr w:type="gramEnd"/>
      <w:r w:rsidRPr="00EE4AF5">
        <w:rPr>
          <w:rFonts w:ascii="Helvetica 55 Roman" w:hAnsi="Helvetica 55 Roman" w:cs="Calibri"/>
          <w:sz w:val="22"/>
          <w:szCs w:val="22"/>
        </w:rPr>
        <w:t xml:space="preserve"> de l'université Cornell</w:t>
      </w:r>
    </w:p>
    <w:p w14:paraId="2C06C987" w14:textId="65238610" w:rsidR="002F39CC" w:rsidRDefault="00EE4AF5" w:rsidP="00EE4AF5">
      <w:pPr>
        <w:keepNext/>
        <w:keepLines/>
        <w:rPr>
          <w:rFonts w:ascii="Helvetica 55 Roman" w:hAnsi="Helvetica 55 Roman"/>
          <w:sz w:val="20"/>
          <w:szCs w:val="20"/>
        </w:rPr>
      </w:pPr>
      <w:r w:rsidRPr="00EE4AF5">
        <w:rPr>
          <w:rFonts w:ascii="Helvetica 55 Roman" w:hAnsi="Helvetica 55 Roman" w:cs="Calibri"/>
          <w:sz w:val="22"/>
          <w:szCs w:val="22"/>
        </w:rPr>
        <w:t>97300 CAYENNE</w:t>
      </w:r>
      <w:proofErr w:type="gramStart"/>
      <w:r w:rsidRPr="00EE4AF5">
        <w:rPr>
          <w:rFonts w:ascii="Helvetica 55 Roman" w:hAnsi="Helvetica 55 Roman" w:cs="Calibri"/>
          <w:sz w:val="22"/>
          <w:szCs w:val="22"/>
        </w:rPr>
        <w:t>.</w:t>
      </w:r>
      <w:r w:rsidR="002F39CC" w:rsidRPr="00B41531">
        <w:rPr>
          <w:rFonts w:ascii="Helvetica 55 Roman" w:hAnsi="Helvetica 55 Roman"/>
          <w:sz w:val="20"/>
          <w:szCs w:val="20"/>
        </w:rPr>
        <w:t>.</w:t>
      </w:r>
      <w:proofErr w:type="gramEnd"/>
    </w:p>
    <w:p w14:paraId="4E3B8584" w14:textId="3E792EE3" w:rsidR="00EE4AF5" w:rsidRPr="00B41531" w:rsidRDefault="00EE4AF5" w:rsidP="002F39CC">
      <w:pPr>
        <w:keepNext/>
        <w:keepLines/>
        <w:rPr>
          <w:rFonts w:ascii="Helvetica 55 Roman" w:hAnsi="Helvetica 55 Roman"/>
          <w:sz w:val="20"/>
          <w:szCs w:val="20"/>
        </w:rPr>
      </w:pPr>
      <w:hyperlink r:id="rId17" w:history="1">
        <w:r w:rsidRPr="004A632C">
          <w:rPr>
            <w:rStyle w:val="Lienhypertexte"/>
            <w:rFonts w:ascii="Helvetica 55 Roman" w:hAnsi="Helvetica 55 Roman"/>
            <w:sz w:val="20"/>
            <w:szCs w:val="20"/>
          </w:rPr>
          <w:t>invoice-a65.yanbu01@orange.com</w:t>
        </w:r>
      </w:hyperlink>
      <w:r>
        <w:rPr>
          <w:rFonts w:ascii="Helvetica 55 Roman" w:hAnsi="Helvetica 55 Roman"/>
          <w:sz w:val="20"/>
          <w:szCs w:val="20"/>
        </w:rPr>
        <w:t xml:space="preserve"> </w:t>
      </w:r>
    </w:p>
    <w:p w14:paraId="09FC5C50" w14:textId="77777777" w:rsidR="00EF7D72" w:rsidRPr="00B41531" w:rsidRDefault="00EF7D72" w:rsidP="00374E09">
      <w:pPr>
        <w:rPr>
          <w:rFonts w:ascii="Helvetica 55 Roman" w:hAnsi="Helvetica 55 Roman"/>
        </w:rPr>
      </w:pPr>
      <w:bookmarkStart w:id="30" w:name="_GoBack"/>
      <w:bookmarkEnd w:id="30"/>
    </w:p>
    <w:p w14:paraId="316E0C21" w14:textId="77777777" w:rsidR="00374E09" w:rsidRPr="00B41531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31" w:name="_Toc34919377"/>
      <w:r w:rsidRPr="00B41531">
        <w:rPr>
          <w:rFonts w:ascii="Helvetica 55 Roman" w:hAnsi="Helvetica 55 Roman"/>
          <w:b w:val="0"/>
          <w:sz w:val="28"/>
          <w:szCs w:val="28"/>
        </w:rPr>
        <w:t>Contacts Opérateur</w:t>
      </w:r>
      <w:r w:rsidR="005833EB" w:rsidRPr="00B41531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3E73E0" w:rsidRPr="00B41531">
        <w:rPr>
          <w:rFonts w:ascii="Helvetica 55 Roman" w:hAnsi="Helvetica 55 Roman"/>
          <w:b w:val="0"/>
          <w:sz w:val="28"/>
          <w:szCs w:val="28"/>
        </w:rPr>
        <w:t>Commercial</w:t>
      </w:r>
      <w:bookmarkEnd w:id="31"/>
    </w:p>
    <w:p w14:paraId="65D42820" w14:textId="77777777" w:rsidR="000C4E2C" w:rsidRPr="00B41531" w:rsidRDefault="000C4E2C" w:rsidP="000C4E2C">
      <w:pPr>
        <w:jc w:val="both"/>
        <w:rPr>
          <w:rFonts w:ascii="Helvetica 55 Roman" w:hAnsi="Helvetica 55 Roman"/>
          <w:b/>
          <w:sz w:val="20"/>
          <w:szCs w:val="20"/>
        </w:rPr>
      </w:pPr>
    </w:p>
    <w:p w14:paraId="1714412C" w14:textId="77777777" w:rsidR="000C4E2C" w:rsidRPr="00B41531" w:rsidRDefault="000C4E2C" w:rsidP="000C4E2C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41531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41531">
        <w:rPr>
          <w:rFonts w:ascii="Helvetica 55 Roman" w:hAnsi="Helvetica 55 Roman" w:cs="Arial"/>
          <w:b/>
          <w:sz w:val="22"/>
          <w:szCs w:val="22"/>
        </w:rPr>
        <w:t xml:space="preserve">21 </w:t>
      </w:r>
      <w:r w:rsidRPr="00B41531">
        <w:rPr>
          <w:rFonts w:ascii="Helvetica 55 Roman" w:hAnsi="Helvetica 55 Roman" w:cs="Arial"/>
          <w:b/>
          <w:sz w:val="22"/>
          <w:szCs w:val="22"/>
        </w:rPr>
        <w:t>: adresse de réception des paiements de l’Opérateur</w:t>
      </w:r>
      <w:r w:rsidR="005833EB" w:rsidRPr="00B41531">
        <w:rPr>
          <w:rFonts w:ascii="Helvetica 55 Roman" w:hAnsi="Helvetica 55 Roman" w:cs="Arial"/>
          <w:b/>
          <w:sz w:val="22"/>
          <w:szCs w:val="22"/>
        </w:rPr>
        <w:t xml:space="preserve"> </w:t>
      </w:r>
      <w:r w:rsidR="003E73E0" w:rsidRPr="00B41531">
        <w:rPr>
          <w:rFonts w:ascii="Helvetica 55 Roman" w:hAnsi="Helvetica 55 Roman" w:cs="Arial"/>
          <w:b/>
          <w:sz w:val="22"/>
          <w:szCs w:val="22"/>
        </w:rPr>
        <w:t>Commercial</w:t>
      </w:r>
    </w:p>
    <w:p w14:paraId="7F14FDE3" w14:textId="77777777" w:rsidR="00D76220" w:rsidRPr="00B41531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p w14:paraId="635CE38D" w14:textId="77777777" w:rsidR="002256C3" w:rsidRPr="00B41531" w:rsidRDefault="002256C3" w:rsidP="00DB5039">
      <w:pPr>
        <w:jc w:val="both"/>
        <w:rPr>
          <w:rFonts w:ascii="Helvetica 55 Roman" w:hAnsi="Helvetica 55 Roman"/>
          <w:sz w:val="20"/>
          <w:szCs w:val="20"/>
        </w:rPr>
      </w:pPr>
    </w:p>
    <w:p w14:paraId="7D927C40" w14:textId="77777777" w:rsidR="00463E74" w:rsidRPr="00B41531" w:rsidRDefault="000C4E2C" w:rsidP="00082418">
      <w:pPr>
        <w:jc w:val="both"/>
        <w:rPr>
          <w:rFonts w:ascii="Helvetica 55 Roman" w:hAnsi="Helvetica 55 Roman"/>
          <w:sz w:val="20"/>
          <w:szCs w:val="20"/>
        </w:rPr>
      </w:pPr>
      <w:r w:rsidRPr="00B41531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41531">
        <w:rPr>
          <w:rFonts w:ascii="Helvetica 55 Roman" w:hAnsi="Helvetica 55 Roman" w:cs="Arial"/>
          <w:b/>
          <w:sz w:val="22"/>
          <w:szCs w:val="22"/>
        </w:rPr>
        <w:t xml:space="preserve">22 </w:t>
      </w:r>
      <w:r w:rsidRPr="00B41531">
        <w:rPr>
          <w:rFonts w:ascii="Helvetica 55 Roman" w:hAnsi="Helvetica 55 Roman" w:cs="Arial"/>
          <w:b/>
          <w:sz w:val="22"/>
          <w:szCs w:val="22"/>
        </w:rPr>
        <w:t>: adresse d’envoi des factures adressées à l’Opérateur</w:t>
      </w:r>
      <w:r w:rsidR="005833EB" w:rsidRPr="00B41531">
        <w:rPr>
          <w:rFonts w:ascii="Helvetica 55 Roman" w:hAnsi="Helvetica 55 Roman" w:cs="Arial"/>
          <w:b/>
          <w:sz w:val="22"/>
          <w:szCs w:val="22"/>
        </w:rPr>
        <w:t xml:space="preserve"> </w:t>
      </w:r>
      <w:r w:rsidR="003E73E0" w:rsidRPr="00B41531">
        <w:rPr>
          <w:rFonts w:ascii="Helvetica 55 Roman" w:hAnsi="Helvetica 55 Roman" w:cs="Arial"/>
          <w:b/>
          <w:sz w:val="22"/>
          <w:szCs w:val="22"/>
        </w:rPr>
        <w:t>Commercial</w:t>
      </w:r>
    </w:p>
    <w:sectPr w:rsidR="00463E74" w:rsidRPr="00B41531" w:rsidSect="00FA525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B25CD" w14:textId="77777777" w:rsidR="0053132B" w:rsidRDefault="0053132B">
      <w:r>
        <w:separator/>
      </w:r>
    </w:p>
  </w:endnote>
  <w:endnote w:type="continuationSeparator" w:id="0">
    <w:p w14:paraId="77A6E6A7" w14:textId="77777777" w:rsidR="0053132B" w:rsidRDefault="0053132B">
      <w:r>
        <w:continuationSeparator/>
      </w:r>
    </w:p>
  </w:endnote>
  <w:endnote w:type="continuationNotice" w:id="1">
    <w:p w14:paraId="603C8672" w14:textId="77777777" w:rsidR="0053132B" w:rsidRDefault="005313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73C3D" w14:textId="77777777" w:rsidR="00F051EC" w:rsidRDefault="00F051E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80E51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1649F166" w14:textId="77777777" w:rsidR="00C400CA" w:rsidRDefault="00C400CA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C400CA">
      <w:rPr>
        <w:rFonts w:ascii="Helvetica 55 Roman" w:hAnsi="Helvetica 55 Roman"/>
        <w:sz w:val="16"/>
        <w:szCs w:val="16"/>
      </w:rPr>
      <w:t>V3.2</w:t>
    </w:r>
  </w:p>
  <w:p w14:paraId="2DBEA3D5" w14:textId="77777777" w:rsidR="00D54405" w:rsidRPr="00F051EC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EE4AF5">
      <w:rPr>
        <w:rFonts w:ascii="Helvetica 55 Roman" w:hAnsi="Helvetica 55 Roman"/>
        <w:noProof/>
        <w:sz w:val="16"/>
        <w:szCs w:val="16"/>
      </w:rPr>
      <w:t>5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EE4AF5">
      <w:rPr>
        <w:rFonts w:ascii="Helvetica 55 Roman" w:hAnsi="Helvetica 55 Roman"/>
        <w:noProof/>
        <w:sz w:val="16"/>
        <w:szCs w:val="16"/>
      </w:rPr>
      <w:t>6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F993E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A66E412" w14:textId="77777777" w:rsidR="00D54405" w:rsidRPr="00F051EC" w:rsidRDefault="00C400CA" w:rsidP="00C400CA">
    <w:pPr>
      <w:pStyle w:val="Pieddepage"/>
      <w:jc w:val="right"/>
      <w:rPr>
        <w:rFonts w:ascii="Helvetica 55 Roman" w:hAnsi="Helvetica 55 Roman"/>
        <w:sz w:val="16"/>
        <w:szCs w:val="16"/>
      </w:rPr>
    </w:pPr>
    <w:r w:rsidRPr="00C400CA">
      <w:rPr>
        <w:rFonts w:ascii="Helvetica 55 Roman" w:hAnsi="Helvetica 55 Roman"/>
        <w:sz w:val="16"/>
        <w:szCs w:val="16"/>
      </w:rPr>
      <w:t>V3.2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13FC1" w14:textId="77777777" w:rsidR="0053132B" w:rsidRDefault="0053132B">
      <w:r>
        <w:separator/>
      </w:r>
    </w:p>
  </w:footnote>
  <w:footnote w:type="continuationSeparator" w:id="0">
    <w:p w14:paraId="3EDBD835" w14:textId="77777777" w:rsidR="0053132B" w:rsidRDefault="0053132B">
      <w:r>
        <w:continuationSeparator/>
      </w:r>
    </w:p>
  </w:footnote>
  <w:footnote w:type="continuationNotice" w:id="1">
    <w:p w14:paraId="588A04C0" w14:textId="77777777" w:rsidR="0053132B" w:rsidRDefault="005313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AFCED" w14:textId="77777777" w:rsidR="00F051EC" w:rsidRDefault="00F051E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7E2F1" w14:textId="77777777" w:rsidR="00D54405" w:rsidRPr="00F051EC" w:rsidRDefault="00D54405" w:rsidP="00F051E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B2047" w14:textId="77777777" w:rsidR="00D54405" w:rsidRPr="00C84CEE" w:rsidRDefault="00D54405" w:rsidP="00C84CEE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3"/>
  </w:num>
  <w:num w:numId="9">
    <w:abstractNumId w:val="1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0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DB"/>
    <w:rsid w:val="00001AB3"/>
    <w:rsid w:val="00001E88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79BE"/>
    <w:rsid w:val="000620C2"/>
    <w:rsid w:val="0006357A"/>
    <w:rsid w:val="00067031"/>
    <w:rsid w:val="00070C6F"/>
    <w:rsid w:val="00071990"/>
    <w:rsid w:val="00072BB9"/>
    <w:rsid w:val="00075BD0"/>
    <w:rsid w:val="00076584"/>
    <w:rsid w:val="00076BC6"/>
    <w:rsid w:val="00077277"/>
    <w:rsid w:val="000774FA"/>
    <w:rsid w:val="00081BAA"/>
    <w:rsid w:val="00081E39"/>
    <w:rsid w:val="00082418"/>
    <w:rsid w:val="00086A7C"/>
    <w:rsid w:val="000935E5"/>
    <w:rsid w:val="0009461D"/>
    <w:rsid w:val="000A1F03"/>
    <w:rsid w:val="000A5943"/>
    <w:rsid w:val="000A7170"/>
    <w:rsid w:val="000B1A71"/>
    <w:rsid w:val="000C14BE"/>
    <w:rsid w:val="000C15E1"/>
    <w:rsid w:val="000C4E2C"/>
    <w:rsid w:val="000D003D"/>
    <w:rsid w:val="000D07B7"/>
    <w:rsid w:val="000D12D3"/>
    <w:rsid w:val="000E39B2"/>
    <w:rsid w:val="000F1198"/>
    <w:rsid w:val="000F2434"/>
    <w:rsid w:val="000F7A72"/>
    <w:rsid w:val="00100672"/>
    <w:rsid w:val="00101B18"/>
    <w:rsid w:val="00112BBA"/>
    <w:rsid w:val="001133CF"/>
    <w:rsid w:val="00116341"/>
    <w:rsid w:val="00120E3C"/>
    <w:rsid w:val="001214F1"/>
    <w:rsid w:val="00131E92"/>
    <w:rsid w:val="00132763"/>
    <w:rsid w:val="001372BF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A34BF"/>
    <w:rsid w:val="001A68C1"/>
    <w:rsid w:val="001A6CF1"/>
    <w:rsid w:val="001B6502"/>
    <w:rsid w:val="001C4ECD"/>
    <w:rsid w:val="001C71C6"/>
    <w:rsid w:val="001D408C"/>
    <w:rsid w:val="001D477A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60C0A"/>
    <w:rsid w:val="002621F1"/>
    <w:rsid w:val="00262B3F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2327"/>
    <w:rsid w:val="002D0B9F"/>
    <w:rsid w:val="002D2018"/>
    <w:rsid w:val="002D24F5"/>
    <w:rsid w:val="002D6A23"/>
    <w:rsid w:val="002E06D6"/>
    <w:rsid w:val="002E48AF"/>
    <w:rsid w:val="002E6AE7"/>
    <w:rsid w:val="002F39CC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329C"/>
    <w:rsid w:val="003252D4"/>
    <w:rsid w:val="00336229"/>
    <w:rsid w:val="003377E6"/>
    <w:rsid w:val="00337C4E"/>
    <w:rsid w:val="00341485"/>
    <w:rsid w:val="00344CC4"/>
    <w:rsid w:val="00354D5C"/>
    <w:rsid w:val="00356E74"/>
    <w:rsid w:val="00364295"/>
    <w:rsid w:val="003642B2"/>
    <w:rsid w:val="0036437A"/>
    <w:rsid w:val="0036575B"/>
    <w:rsid w:val="003719A5"/>
    <w:rsid w:val="00371EC8"/>
    <w:rsid w:val="00374E09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192A"/>
    <w:rsid w:val="003A75ED"/>
    <w:rsid w:val="003B20B8"/>
    <w:rsid w:val="003B55D2"/>
    <w:rsid w:val="003B65DE"/>
    <w:rsid w:val="003B67E4"/>
    <w:rsid w:val="003B7FF1"/>
    <w:rsid w:val="003C1A8E"/>
    <w:rsid w:val="003C2FA8"/>
    <w:rsid w:val="003C651D"/>
    <w:rsid w:val="003D2E38"/>
    <w:rsid w:val="003E1132"/>
    <w:rsid w:val="003E11D1"/>
    <w:rsid w:val="003E2848"/>
    <w:rsid w:val="003E285B"/>
    <w:rsid w:val="003E73E0"/>
    <w:rsid w:val="003F15EA"/>
    <w:rsid w:val="003F5403"/>
    <w:rsid w:val="003F6359"/>
    <w:rsid w:val="003F6EDD"/>
    <w:rsid w:val="003F7A8B"/>
    <w:rsid w:val="00401FD4"/>
    <w:rsid w:val="0041463E"/>
    <w:rsid w:val="004163F8"/>
    <w:rsid w:val="00420B33"/>
    <w:rsid w:val="00420FF9"/>
    <w:rsid w:val="0044017B"/>
    <w:rsid w:val="0045158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1A11"/>
    <w:rsid w:val="00492B3C"/>
    <w:rsid w:val="0049375B"/>
    <w:rsid w:val="00497627"/>
    <w:rsid w:val="00497B08"/>
    <w:rsid w:val="004A5F22"/>
    <w:rsid w:val="004B0CE2"/>
    <w:rsid w:val="004B7E3C"/>
    <w:rsid w:val="004C294A"/>
    <w:rsid w:val="004C6A3B"/>
    <w:rsid w:val="004C7488"/>
    <w:rsid w:val="004D15DB"/>
    <w:rsid w:val="004D2CFA"/>
    <w:rsid w:val="004D4A15"/>
    <w:rsid w:val="004E153F"/>
    <w:rsid w:val="004E35A0"/>
    <w:rsid w:val="004E6DDB"/>
    <w:rsid w:val="004E7E33"/>
    <w:rsid w:val="004F1640"/>
    <w:rsid w:val="004F2C57"/>
    <w:rsid w:val="0050066C"/>
    <w:rsid w:val="0050085F"/>
    <w:rsid w:val="00500D86"/>
    <w:rsid w:val="0050186F"/>
    <w:rsid w:val="00502726"/>
    <w:rsid w:val="00502BD0"/>
    <w:rsid w:val="005101F2"/>
    <w:rsid w:val="00527D7E"/>
    <w:rsid w:val="0053132B"/>
    <w:rsid w:val="005318BA"/>
    <w:rsid w:val="00533208"/>
    <w:rsid w:val="005346D8"/>
    <w:rsid w:val="00534A71"/>
    <w:rsid w:val="00537744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6883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219DB"/>
    <w:rsid w:val="006223F3"/>
    <w:rsid w:val="006260BE"/>
    <w:rsid w:val="00626438"/>
    <w:rsid w:val="00626E63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5872"/>
    <w:rsid w:val="00666478"/>
    <w:rsid w:val="00666C63"/>
    <w:rsid w:val="00670DA0"/>
    <w:rsid w:val="00671B03"/>
    <w:rsid w:val="006728AF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B2D69"/>
    <w:rsid w:val="006D0D6D"/>
    <w:rsid w:val="006D2169"/>
    <w:rsid w:val="006D3DAD"/>
    <w:rsid w:val="006D4F96"/>
    <w:rsid w:val="006D7452"/>
    <w:rsid w:val="006E4ED0"/>
    <w:rsid w:val="006E6098"/>
    <w:rsid w:val="006E71A4"/>
    <w:rsid w:val="006E73EF"/>
    <w:rsid w:val="006F0A7A"/>
    <w:rsid w:val="006F209E"/>
    <w:rsid w:val="006F2ADB"/>
    <w:rsid w:val="006F4BEC"/>
    <w:rsid w:val="0070342F"/>
    <w:rsid w:val="0070346D"/>
    <w:rsid w:val="00703512"/>
    <w:rsid w:val="00711576"/>
    <w:rsid w:val="00711F7D"/>
    <w:rsid w:val="00714D70"/>
    <w:rsid w:val="00724A80"/>
    <w:rsid w:val="00725E60"/>
    <w:rsid w:val="0072695C"/>
    <w:rsid w:val="0073227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3002"/>
    <w:rsid w:val="00763781"/>
    <w:rsid w:val="00765213"/>
    <w:rsid w:val="00767C98"/>
    <w:rsid w:val="00770A4B"/>
    <w:rsid w:val="007749CD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7BE7"/>
    <w:rsid w:val="008042BD"/>
    <w:rsid w:val="00812D5A"/>
    <w:rsid w:val="008176AF"/>
    <w:rsid w:val="00822BA4"/>
    <w:rsid w:val="00822ED2"/>
    <w:rsid w:val="00823C21"/>
    <w:rsid w:val="008274C1"/>
    <w:rsid w:val="008342A9"/>
    <w:rsid w:val="0083493B"/>
    <w:rsid w:val="00834D52"/>
    <w:rsid w:val="008366D8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9047A"/>
    <w:rsid w:val="00895726"/>
    <w:rsid w:val="008A1569"/>
    <w:rsid w:val="008A1CBA"/>
    <w:rsid w:val="008A76C3"/>
    <w:rsid w:val="008B1F84"/>
    <w:rsid w:val="008C03DE"/>
    <w:rsid w:val="008C04D0"/>
    <w:rsid w:val="008C0D80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26752"/>
    <w:rsid w:val="00931527"/>
    <w:rsid w:val="00935972"/>
    <w:rsid w:val="0093770F"/>
    <w:rsid w:val="00944891"/>
    <w:rsid w:val="00945A6C"/>
    <w:rsid w:val="009502C5"/>
    <w:rsid w:val="00951C43"/>
    <w:rsid w:val="00951EDB"/>
    <w:rsid w:val="0095488D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768E1"/>
    <w:rsid w:val="009821FA"/>
    <w:rsid w:val="00997E0C"/>
    <w:rsid w:val="009A04E9"/>
    <w:rsid w:val="009A299C"/>
    <w:rsid w:val="009A7C6B"/>
    <w:rsid w:val="009B48E0"/>
    <w:rsid w:val="009C2D0C"/>
    <w:rsid w:val="009C30AF"/>
    <w:rsid w:val="009C5AE4"/>
    <w:rsid w:val="009D2B99"/>
    <w:rsid w:val="009D2BC9"/>
    <w:rsid w:val="009D65CF"/>
    <w:rsid w:val="009E0769"/>
    <w:rsid w:val="009E4551"/>
    <w:rsid w:val="009E6D87"/>
    <w:rsid w:val="009E7FB5"/>
    <w:rsid w:val="009F29A7"/>
    <w:rsid w:val="009F3263"/>
    <w:rsid w:val="009F488D"/>
    <w:rsid w:val="009F4FEB"/>
    <w:rsid w:val="009F7AB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5B85"/>
    <w:rsid w:val="00A466B4"/>
    <w:rsid w:val="00A53199"/>
    <w:rsid w:val="00A531D9"/>
    <w:rsid w:val="00A54762"/>
    <w:rsid w:val="00A56ED0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7ED1"/>
    <w:rsid w:val="00AF5246"/>
    <w:rsid w:val="00AF7080"/>
    <w:rsid w:val="00B031CD"/>
    <w:rsid w:val="00B033CA"/>
    <w:rsid w:val="00B045CD"/>
    <w:rsid w:val="00B20F92"/>
    <w:rsid w:val="00B25893"/>
    <w:rsid w:val="00B41531"/>
    <w:rsid w:val="00B42101"/>
    <w:rsid w:val="00B44B12"/>
    <w:rsid w:val="00B45EB7"/>
    <w:rsid w:val="00B47A31"/>
    <w:rsid w:val="00B570D6"/>
    <w:rsid w:val="00B57D4A"/>
    <w:rsid w:val="00B66BBC"/>
    <w:rsid w:val="00B712E2"/>
    <w:rsid w:val="00B82D56"/>
    <w:rsid w:val="00B855FB"/>
    <w:rsid w:val="00B92961"/>
    <w:rsid w:val="00B9404B"/>
    <w:rsid w:val="00B9566D"/>
    <w:rsid w:val="00BA484C"/>
    <w:rsid w:val="00BB09B6"/>
    <w:rsid w:val="00BB37B6"/>
    <w:rsid w:val="00BC48D9"/>
    <w:rsid w:val="00BD0083"/>
    <w:rsid w:val="00BD2256"/>
    <w:rsid w:val="00BD37B6"/>
    <w:rsid w:val="00BE292B"/>
    <w:rsid w:val="00C06853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00CA"/>
    <w:rsid w:val="00C47D77"/>
    <w:rsid w:val="00C508FF"/>
    <w:rsid w:val="00C52E2F"/>
    <w:rsid w:val="00C568B8"/>
    <w:rsid w:val="00C5718B"/>
    <w:rsid w:val="00C57272"/>
    <w:rsid w:val="00C61B4C"/>
    <w:rsid w:val="00C64F56"/>
    <w:rsid w:val="00C668AC"/>
    <w:rsid w:val="00C70B26"/>
    <w:rsid w:val="00C75E67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34A4"/>
    <w:rsid w:val="00CB3BC6"/>
    <w:rsid w:val="00CB542A"/>
    <w:rsid w:val="00CB6E35"/>
    <w:rsid w:val="00CC1F6C"/>
    <w:rsid w:val="00CC62DB"/>
    <w:rsid w:val="00CC7878"/>
    <w:rsid w:val="00CD0C1A"/>
    <w:rsid w:val="00CE0DE8"/>
    <w:rsid w:val="00CE24B1"/>
    <w:rsid w:val="00CE4255"/>
    <w:rsid w:val="00CE54D3"/>
    <w:rsid w:val="00CF1F56"/>
    <w:rsid w:val="00CF4300"/>
    <w:rsid w:val="00CF62BB"/>
    <w:rsid w:val="00CF6B74"/>
    <w:rsid w:val="00CF74F6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54405"/>
    <w:rsid w:val="00D54E37"/>
    <w:rsid w:val="00D55ED4"/>
    <w:rsid w:val="00D56D4F"/>
    <w:rsid w:val="00D6541E"/>
    <w:rsid w:val="00D76220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C7C27"/>
    <w:rsid w:val="00DD08C1"/>
    <w:rsid w:val="00DD5E93"/>
    <w:rsid w:val="00DD730B"/>
    <w:rsid w:val="00DF1A74"/>
    <w:rsid w:val="00DF3AA6"/>
    <w:rsid w:val="00DF44F9"/>
    <w:rsid w:val="00DF6A70"/>
    <w:rsid w:val="00E04954"/>
    <w:rsid w:val="00E05776"/>
    <w:rsid w:val="00E15042"/>
    <w:rsid w:val="00E1794E"/>
    <w:rsid w:val="00E25A47"/>
    <w:rsid w:val="00E2617A"/>
    <w:rsid w:val="00E31403"/>
    <w:rsid w:val="00E32CC0"/>
    <w:rsid w:val="00E33B11"/>
    <w:rsid w:val="00E36D75"/>
    <w:rsid w:val="00E42251"/>
    <w:rsid w:val="00E43D85"/>
    <w:rsid w:val="00E45310"/>
    <w:rsid w:val="00E45704"/>
    <w:rsid w:val="00E47716"/>
    <w:rsid w:val="00E52F1F"/>
    <w:rsid w:val="00E56DB0"/>
    <w:rsid w:val="00E62FBE"/>
    <w:rsid w:val="00E64B29"/>
    <w:rsid w:val="00E67F19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4AF5"/>
    <w:rsid w:val="00EE7555"/>
    <w:rsid w:val="00EF2D53"/>
    <w:rsid w:val="00EF7BC5"/>
    <w:rsid w:val="00EF7D72"/>
    <w:rsid w:val="00F011EE"/>
    <w:rsid w:val="00F02F65"/>
    <w:rsid w:val="00F036F7"/>
    <w:rsid w:val="00F03A42"/>
    <w:rsid w:val="00F051EC"/>
    <w:rsid w:val="00F119F0"/>
    <w:rsid w:val="00F135CA"/>
    <w:rsid w:val="00F136CB"/>
    <w:rsid w:val="00F172CF"/>
    <w:rsid w:val="00F20552"/>
    <w:rsid w:val="00F23C5B"/>
    <w:rsid w:val="00F25560"/>
    <w:rsid w:val="00F3357C"/>
    <w:rsid w:val="00F452FE"/>
    <w:rsid w:val="00F50985"/>
    <w:rsid w:val="00F51C05"/>
    <w:rsid w:val="00F52DF0"/>
    <w:rsid w:val="00F63624"/>
    <w:rsid w:val="00F7051A"/>
    <w:rsid w:val="00F71EF7"/>
    <w:rsid w:val="00F743FB"/>
    <w:rsid w:val="00F75CCC"/>
    <w:rsid w:val="00F76F4A"/>
    <w:rsid w:val="00F86ACC"/>
    <w:rsid w:val="00F87452"/>
    <w:rsid w:val="00F91009"/>
    <w:rsid w:val="00FA34C0"/>
    <w:rsid w:val="00FA5250"/>
    <w:rsid w:val="00FB1C27"/>
    <w:rsid w:val="00FB46E1"/>
    <w:rsid w:val="00FB6EB3"/>
    <w:rsid w:val="00FC2B93"/>
    <w:rsid w:val="00FC6364"/>
    <w:rsid w:val="00FC6D3F"/>
    <w:rsid w:val="00FD3F70"/>
    <w:rsid w:val="00FD5509"/>
    <w:rsid w:val="00FE2E14"/>
    <w:rsid w:val="00FE5BED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A51E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374E09"/>
  </w:style>
  <w:style w:type="paragraph" w:styleId="TM2">
    <w:name w:val="toc 2"/>
    <w:basedOn w:val="Normal"/>
    <w:next w:val="Normal"/>
    <w:autoRedefine/>
    <w:uiPriority w:val="39"/>
    <w:rsid w:val="00374E09"/>
    <w:pPr>
      <w:ind w:left="240"/>
    </w:p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rastructure.yana@yanafibre.fr" TargetMode="External"/><Relationship Id="rId13" Type="http://schemas.openxmlformats.org/officeDocument/2006/relationships/hyperlink" Target="mailto:ftthvente.yana@yanafibre.fr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ftthvente.yana@yanafibre.fr" TargetMode="External"/><Relationship Id="rId17" Type="http://schemas.openxmlformats.org/officeDocument/2006/relationships/hyperlink" Target="mailto:invoice-a65.yanbu01@orange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ftthsav.yana@yanafibre.f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rastructure.yana@yanafibre.f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ftthsav.yana@yanafibre.fr" TargetMode="External"/><Relationship Id="rId23" Type="http://schemas.openxmlformats.org/officeDocument/2006/relationships/footer" Target="footer3.xml"/><Relationship Id="rId10" Type="http://schemas.openxmlformats.org/officeDocument/2006/relationships/hyperlink" Target="mailto:ftthsav.yana@yanafibre.fr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tthsav.yana@yanafibre.fr" TargetMode="External"/><Relationship Id="rId14" Type="http://schemas.openxmlformats.org/officeDocument/2006/relationships/hyperlink" Target="mailto:arcep-sla-slg.yana@yanafibre.fr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9495-8940-4CC3-9823-6627B068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790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6759</CharactersWithSpaces>
  <SharedDoc>false</SharedDoc>
  <HLinks>
    <vt:vector size="114" baseType="variant">
      <vt:variant>
        <vt:i4>8519717</vt:i4>
      </vt:variant>
      <vt:variant>
        <vt:i4>111</vt:i4>
      </vt:variant>
      <vt:variant>
        <vt:i4>0</vt:i4>
      </vt:variant>
      <vt:variant>
        <vt:i4>5</vt:i4>
      </vt:variant>
      <vt:variant>
        <vt:lpwstr>mailto:invoice-a22. #trigramme rip#bu01@orange.com</vt:lpwstr>
      </vt:variant>
      <vt:variant>
        <vt:lpwstr/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_Toc34919377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_Toc34919376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_Toc34919375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_Toc34919374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_Toc34919373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_Toc34919372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_Toc34919371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_Toc34919370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_Toc34919369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_Toc34919368</vt:lpwstr>
      </vt:variant>
      <vt:variant>
        <vt:i4>1441845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_Toc34919367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_Toc34919366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_Toc34919365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_Toc34919364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_Toc34919363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_Toc34919362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_Toc34919361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_Toc34919360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2021-06-09T06:31:00Z</dcterms:created>
  <dcterms:modified xsi:type="dcterms:W3CDTF">2021-09-06T06:23:00Z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